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F" w:rsidRDefault="00D5067F" w:rsidP="005F182C">
      <w:pPr>
        <w:ind w:left="9781"/>
        <w:jc w:val="center"/>
        <w:rPr>
          <w:b/>
        </w:rPr>
      </w:pPr>
    </w:p>
    <w:p w:rsidR="001C2E12" w:rsidRDefault="00242AED" w:rsidP="00635BFE">
      <w:pPr>
        <w:jc w:val="center"/>
        <w:rPr>
          <w:b/>
        </w:rPr>
      </w:pPr>
      <w:r w:rsidRPr="00635BFE">
        <w:rPr>
          <w:b/>
        </w:rPr>
        <w:t>Универсальная схема прохождения процедур</w:t>
      </w:r>
      <w:r w:rsidR="00D5067F">
        <w:rPr>
          <w:b/>
        </w:rPr>
        <w:t xml:space="preserve"> пилотного проекта </w:t>
      </w:r>
    </w:p>
    <w:p w:rsidR="005A0A33" w:rsidRDefault="00242AED" w:rsidP="00635BFE">
      <w:pPr>
        <w:jc w:val="center"/>
        <w:rPr>
          <w:b/>
        </w:rPr>
      </w:pPr>
      <w:r w:rsidRPr="00635BFE">
        <w:rPr>
          <w:b/>
        </w:rPr>
        <w:t>(</w:t>
      </w:r>
      <w:r w:rsidR="00635BFE" w:rsidRPr="00635BFE">
        <w:rPr>
          <w:b/>
        </w:rPr>
        <w:t>в т.ч. порядок взаимодействия с МФЦ по предоставлению</w:t>
      </w:r>
      <w:r w:rsidRPr="00635BFE">
        <w:rPr>
          <w:b/>
        </w:rPr>
        <w:t xml:space="preserve"> муниципальных услуг)</w:t>
      </w:r>
      <w:r w:rsidR="00E30317">
        <w:rPr>
          <w:b/>
        </w:rPr>
        <w:t xml:space="preserve"> </w:t>
      </w:r>
      <w:r w:rsidR="00E30317" w:rsidRPr="00C65DE9">
        <w:rPr>
          <w:b/>
        </w:rPr>
        <w:t xml:space="preserve">на основе принятия нормативного акта по установлению случаев, при которых не требуется </w:t>
      </w:r>
      <w:r w:rsidR="000B5997">
        <w:rPr>
          <w:b/>
        </w:rPr>
        <w:t xml:space="preserve">получение </w:t>
      </w:r>
      <w:r w:rsidR="00E30317" w:rsidRPr="00C65DE9">
        <w:rPr>
          <w:b/>
        </w:rPr>
        <w:t>разрешени</w:t>
      </w:r>
      <w:r w:rsidR="000B5997">
        <w:rPr>
          <w:b/>
        </w:rPr>
        <w:t>я</w:t>
      </w:r>
      <w:r w:rsidR="00E30317" w:rsidRPr="00C65DE9">
        <w:rPr>
          <w:b/>
        </w:rPr>
        <w:t xml:space="preserve"> на строительство</w:t>
      </w:r>
      <w:r w:rsidR="00E30317">
        <w:rPr>
          <w:b/>
        </w:rPr>
        <w:t xml:space="preserve"> </w:t>
      </w:r>
    </w:p>
    <w:p w:rsidR="00070020" w:rsidRDefault="00070020" w:rsidP="00720E4E">
      <w:pPr>
        <w:ind w:left="993"/>
      </w:pPr>
    </w:p>
    <w:p w:rsidR="006C0A51" w:rsidRDefault="00CB7B27" w:rsidP="00720E4E">
      <w:pPr>
        <w:ind w:left="993"/>
      </w:pPr>
      <w:r w:rsidRPr="00CB7B27">
        <w:rPr>
          <w:b/>
          <w:noProof/>
        </w:rPr>
        <w:pict>
          <v:rect id="Прямоугольник 1" o:spid="_x0000_s1026" style="position:absolute;left:0;text-align:left;margin-left:2.2pt;margin-top:4.8pt;width:32.25pt;height:17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" fillcolor="#daeef3" strokecolor="#4579b8">
            <v:shadow on="t" color="black" opacity="22937f" origin=",.5" offset="0,.63889mm"/>
          </v:rect>
        </w:pict>
      </w:r>
      <w:r w:rsidR="00BB5352" w:rsidRPr="00BB5352">
        <w:t xml:space="preserve">- процедура не относится к разрешительным и осуществляется на стороне </w:t>
      </w:r>
      <w:r w:rsidR="00BB5352">
        <w:t>заявителя, РСО или независимой подрядной организации (не включается в расчет нормативного срока)</w:t>
      </w:r>
      <w:r w:rsidR="006C0A51">
        <w:t>;</w:t>
      </w:r>
    </w:p>
    <w:p w:rsidR="00070020" w:rsidRDefault="00CB7B27" w:rsidP="00720E4E">
      <w:pPr>
        <w:ind w:left="993"/>
      </w:pPr>
      <w:r>
        <w:rPr>
          <w:noProof/>
        </w:rPr>
        <w:pict>
          <v:rect id="_x0000_s1027" style="position:absolute;left:0;text-align:left;margin-left:2.2pt;margin-top:7.15pt;width:32.25pt;height:17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" strokecolor="#4579b8">
            <v:shadow on="t" color="black" opacity="22937f" origin=",.5" offset="0,.63889mm"/>
          </v:rect>
        </w:pict>
      </w:r>
    </w:p>
    <w:p w:rsidR="006C0A51" w:rsidRDefault="006C0A51" w:rsidP="006C0A51">
      <w:r>
        <w:t xml:space="preserve">                   - процедура </w:t>
      </w:r>
      <w:r w:rsidRPr="00BB5352">
        <w:t xml:space="preserve">относится к разрешительным и осуществляется </w:t>
      </w:r>
      <w:r w:rsidR="00070020">
        <w:t>соответствующим</w:t>
      </w:r>
      <w:r w:rsidRPr="00BB5352">
        <w:t xml:space="preserve"> </w:t>
      </w:r>
      <w:r>
        <w:t>государственн</w:t>
      </w:r>
      <w:r w:rsidR="00070020">
        <w:t>ым органом</w:t>
      </w:r>
      <w:r>
        <w:t xml:space="preserve"> или </w:t>
      </w:r>
      <w:r w:rsidR="00070020">
        <w:t xml:space="preserve">                         муниципалитетом </w:t>
      </w:r>
      <w:r>
        <w:t>(включается в расчет нормативного срока);</w:t>
      </w:r>
    </w:p>
    <w:p w:rsidR="006C0A51" w:rsidRDefault="006C0A51" w:rsidP="006C0A51">
      <w:r>
        <w:t>РСО           - ресурсоснабжающая организация</w:t>
      </w:r>
    </w:p>
    <w:p w:rsidR="006C0A51" w:rsidRDefault="006C0A51" w:rsidP="006C0A51">
      <w:r>
        <w:t>МО            - администрация муниципального образования</w:t>
      </w:r>
    </w:p>
    <w:p w:rsidR="006C0A51" w:rsidRDefault="006C0A51" w:rsidP="006C0A51">
      <w:r w:rsidRPr="00CD6044">
        <w:t>МФЦ</w:t>
      </w:r>
      <w:r>
        <w:t xml:space="preserve">        - м</w:t>
      </w:r>
      <w:r w:rsidRPr="00CD6044">
        <w:t>ногофункциональный центр предоставлени</w:t>
      </w:r>
      <w:r>
        <w:t>я</w:t>
      </w:r>
      <w:r w:rsidRPr="00CD6044">
        <w:t xml:space="preserve"> </w:t>
      </w:r>
      <w:r>
        <w:t xml:space="preserve">государственных и муниципальных </w:t>
      </w:r>
      <w:r w:rsidRPr="00CD6044">
        <w:t xml:space="preserve">услуг </w:t>
      </w:r>
    </w:p>
    <w:p w:rsidR="00800204" w:rsidRDefault="00800204" w:rsidP="00800204">
      <w:r>
        <w:t>ФБУ «ЗКП» по РО - Федеральное бюджетное учреждение «Земельная кадастровая палата» по Ростовской области</w:t>
      </w:r>
    </w:p>
    <w:p w:rsidR="00242AED" w:rsidRDefault="00242AE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68"/>
        <w:gridCol w:w="2502"/>
        <w:gridCol w:w="2268"/>
        <w:gridCol w:w="3669"/>
        <w:gridCol w:w="17"/>
        <w:gridCol w:w="2976"/>
      </w:tblGrid>
      <w:tr w:rsidR="00BB5352" w:rsidRPr="00CD6044" w:rsidTr="00407A36">
        <w:tc>
          <w:tcPr>
            <w:tcW w:w="817" w:type="dxa"/>
            <w:vAlign w:val="center"/>
          </w:tcPr>
          <w:p w:rsidR="00242AED" w:rsidRPr="00CD6044" w:rsidRDefault="00242AED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№ п</w:t>
            </w:r>
            <w:r w:rsidR="00A559CB" w:rsidRPr="00CD6044">
              <w:rPr>
                <w:b/>
              </w:rPr>
              <w:t>/п</w:t>
            </w:r>
          </w:p>
        </w:tc>
        <w:tc>
          <w:tcPr>
            <w:tcW w:w="3168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Административная процедура/действие</w:t>
            </w:r>
          </w:p>
        </w:tc>
        <w:tc>
          <w:tcPr>
            <w:tcW w:w="2502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Нормативный срок (</w:t>
            </w:r>
            <w:r w:rsidR="005B4496" w:rsidRPr="00CD6044">
              <w:rPr>
                <w:b/>
              </w:rPr>
              <w:t xml:space="preserve">количество </w:t>
            </w:r>
            <w:r w:rsidRPr="00CD6044">
              <w:rPr>
                <w:b/>
              </w:rPr>
              <w:t>календарных дней)</w:t>
            </w:r>
          </w:p>
        </w:tc>
        <w:tc>
          <w:tcPr>
            <w:tcW w:w="3669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Документ на входе</w:t>
            </w:r>
          </w:p>
        </w:tc>
        <w:tc>
          <w:tcPr>
            <w:tcW w:w="2993" w:type="dxa"/>
            <w:gridSpan w:val="2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Документ на выходе</w:t>
            </w:r>
          </w:p>
        </w:tc>
      </w:tr>
      <w:tr w:rsidR="005B4496" w:rsidRPr="00CD6044" w:rsidTr="00FD5ED6">
        <w:tc>
          <w:tcPr>
            <w:tcW w:w="15417" w:type="dxa"/>
            <w:gridSpan w:val="7"/>
            <w:shd w:val="clear" w:color="auto" w:fill="D9D9D9"/>
          </w:tcPr>
          <w:p w:rsidR="005B4496" w:rsidRPr="00CD6044" w:rsidRDefault="005B4496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Подготовительные процедуры</w:t>
            </w:r>
          </w:p>
        </w:tc>
      </w:tr>
      <w:tr w:rsidR="00BB5352" w:rsidRPr="00CD6044" w:rsidTr="00FD5ED6">
        <w:tc>
          <w:tcPr>
            <w:tcW w:w="817" w:type="dxa"/>
            <w:shd w:val="clear" w:color="auto" w:fill="DAEEF3"/>
          </w:tcPr>
          <w:p w:rsidR="00242AED" w:rsidRPr="00CD6044" w:rsidRDefault="00A559CB">
            <w:pPr>
              <w:rPr>
                <w:b/>
              </w:rPr>
            </w:pPr>
            <w:r w:rsidRPr="00CD6044">
              <w:rPr>
                <w:b/>
              </w:rPr>
              <w:t>1</w:t>
            </w:r>
            <w:r w:rsidR="00126886">
              <w:rPr>
                <w:b/>
              </w:rPr>
              <w:t>.</w:t>
            </w:r>
          </w:p>
        </w:tc>
        <w:tc>
          <w:tcPr>
            <w:tcW w:w="3168" w:type="dxa"/>
            <w:shd w:val="clear" w:color="auto" w:fill="DAEEF3"/>
          </w:tcPr>
          <w:p w:rsidR="00242AED" w:rsidRPr="00CD6044" w:rsidRDefault="00A559CB" w:rsidP="00231F14">
            <w:pPr>
              <w:rPr>
                <w:b/>
              </w:rPr>
            </w:pPr>
            <w:r w:rsidRPr="00CD6044">
              <w:rPr>
                <w:b/>
              </w:rPr>
              <w:t xml:space="preserve">Обращение заявителя в </w:t>
            </w:r>
            <w:r w:rsidR="00BA615E" w:rsidRPr="00CD6044">
              <w:rPr>
                <w:b/>
              </w:rPr>
              <w:t>ресурсоснабжающую организацию (</w:t>
            </w:r>
            <w:r w:rsidRPr="00CD6044">
              <w:rPr>
                <w:b/>
              </w:rPr>
              <w:t>РСО</w:t>
            </w:r>
            <w:r w:rsidR="00BA615E" w:rsidRPr="00CD6044">
              <w:rPr>
                <w:b/>
              </w:rPr>
              <w:t>)</w:t>
            </w:r>
            <w:r w:rsidRPr="00CD6044">
              <w:rPr>
                <w:b/>
              </w:rPr>
              <w:t xml:space="preserve"> </w:t>
            </w:r>
            <w:r w:rsidR="000B5997">
              <w:rPr>
                <w:b/>
              </w:rPr>
              <w:t xml:space="preserve">для заключения договора на </w:t>
            </w:r>
            <w:r w:rsidRPr="00CD6044">
              <w:rPr>
                <w:b/>
              </w:rPr>
              <w:t>техприсоединени</w:t>
            </w:r>
            <w:r w:rsidR="000B5997">
              <w:rPr>
                <w:b/>
              </w:rPr>
              <w:t xml:space="preserve">е </w:t>
            </w:r>
            <w:r w:rsidRPr="00CD6044">
              <w:rPr>
                <w:b/>
              </w:rPr>
              <w:t xml:space="preserve">к </w:t>
            </w:r>
            <w:r w:rsidR="00C65DE9">
              <w:rPr>
                <w:b/>
              </w:rPr>
              <w:t>системам</w:t>
            </w:r>
            <w:r w:rsidRPr="00CD6044">
              <w:rPr>
                <w:b/>
              </w:rPr>
              <w:t xml:space="preserve"> инженерной инфраструктуры</w:t>
            </w:r>
          </w:p>
        </w:tc>
        <w:tc>
          <w:tcPr>
            <w:tcW w:w="2502" w:type="dxa"/>
            <w:shd w:val="clear" w:color="auto" w:fill="DAEEF3"/>
          </w:tcPr>
          <w:p w:rsidR="00242AED" w:rsidRPr="00CD6044" w:rsidRDefault="00A559CB">
            <w:r w:rsidRPr="00CD6044">
              <w:t>Заявитель</w:t>
            </w:r>
          </w:p>
        </w:tc>
        <w:tc>
          <w:tcPr>
            <w:tcW w:w="2268" w:type="dxa"/>
            <w:shd w:val="clear" w:color="auto" w:fill="DAEEF3"/>
          </w:tcPr>
          <w:p w:rsidR="00242AED" w:rsidRPr="00CD6044" w:rsidRDefault="001A0129" w:rsidP="00407A36">
            <w:pPr>
              <w:ind w:right="-108"/>
              <w:rPr>
                <w:b/>
              </w:rPr>
            </w:pPr>
            <w:r>
              <w:rPr>
                <w:b/>
              </w:rPr>
              <w:t>16</w:t>
            </w:r>
            <w:r w:rsidR="00A559CB" w:rsidRPr="00CD6044">
              <w:rPr>
                <w:b/>
              </w:rPr>
              <w:t xml:space="preserve"> д</w:t>
            </w:r>
            <w:r w:rsidR="006C0A51">
              <w:rPr>
                <w:b/>
              </w:rPr>
              <w:t>ней</w:t>
            </w:r>
            <w:r w:rsidR="00407A36">
              <w:rPr>
                <w:b/>
              </w:rPr>
              <w:t xml:space="preserve"> (рекомендуемый)</w:t>
            </w:r>
          </w:p>
        </w:tc>
        <w:tc>
          <w:tcPr>
            <w:tcW w:w="3669" w:type="dxa"/>
            <w:shd w:val="clear" w:color="auto" w:fill="DAEEF3"/>
          </w:tcPr>
          <w:p w:rsidR="00242AED" w:rsidRPr="00CD6044" w:rsidRDefault="00A559CB" w:rsidP="00941A53">
            <w:pPr>
              <w:pStyle w:val="a6"/>
              <w:ind w:left="90"/>
            </w:pPr>
            <w:r w:rsidRPr="00CD6044">
              <w:t>Заявление</w:t>
            </w:r>
            <w:r w:rsidR="004908BB">
              <w:t xml:space="preserve"> и </w:t>
            </w:r>
            <w:r w:rsidR="00941A53">
              <w:t xml:space="preserve"> необходимые документы</w:t>
            </w:r>
            <w:r w:rsidR="004908BB">
              <w:t xml:space="preserve"> (в соответствии с видом</w:t>
            </w:r>
            <w:r w:rsidR="004908BB" w:rsidRPr="00CD6044">
              <w:t xml:space="preserve"> ресурсообеспечения</w:t>
            </w:r>
            <w:r w:rsidR="004908BB">
              <w:t>).</w:t>
            </w:r>
          </w:p>
          <w:p w:rsidR="00A559CB" w:rsidRPr="00CD6044" w:rsidRDefault="00A559CB" w:rsidP="00941A53">
            <w:pPr>
              <w:ind w:left="51"/>
            </w:pPr>
          </w:p>
        </w:tc>
        <w:tc>
          <w:tcPr>
            <w:tcW w:w="2993" w:type="dxa"/>
            <w:gridSpan w:val="2"/>
            <w:shd w:val="clear" w:color="auto" w:fill="DAEEF3"/>
          </w:tcPr>
          <w:p w:rsidR="00242AED" w:rsidRPr="00CD6044" w:rsidRDefault="00231F14">
            <w:r>
              <w:t>Выдача оферты договора на технологическое присоединение к инженерным сетям</w:t>
            </w:r>
          </w:p>
        </w:tc>
      </w:tr>
      <w:tr w:rsidR="00896DFF" w:rsidRPr="00CD6044" w:rsidTr="00FD5ED6">
        <w:tc>
          <w:tcPr>
            <w:tcW w:w="817" w:type="dxa"/>
            <w:shd w:val="clear" w:color="auto" w:fill="DAEEF3"/>
          </w:tcPr>
          <w:p w:rsidR="00896DFF" w:rsidRPr="00893037" w:rsidRDefault="00896DFF">
            <w:r w:rsidRPr="00893037">
              <w:t>1.1</w:t>
            </w:r>
            <w:r w:rsidR="00126886">
              <w:t>.</w:t>
            </w:r>
          </w:p>
        </w:tc>
        <w:tc>
          <w:tcPr>
            <w:tcW w:w="3168" w:type="dxa"/>
            <w:shd w:val="clear" w:color="auto" w:fill="DAEEF3"/>
          </w:tcPr>
          <w:p w:rsidR="00896DFF" w:rsidRPr="00893037" w:rsidRDefault="00896DFF" w:rsidP="008C741D">
            <w:r w:rsidRPr="00893037">
              <w:t>Определение предварительной схемы размещения линейного сооружения (в т.ч. размещения необходимого площадного объекта)</w:t>
            </w:r>
          </w:p>
        </w:tc>
        <w:tc>
          <w:tcPr>
            <w:tcW w:w="2502" w:type="dxa"/>
            <w:shd w:val="clear" w:color="auto" w:fill="DAEEF3"/>
          </w:tcPr>
          <w:p w:rsidR="00896DFF" w:rsidRPr="00CD6044" w:rsidRDefault="00896DFF" w:rsidP="008C741D">
            <w:r w:rsidRPr="00CD6044">
              <w:t>Проектн</w:t>
            </w:r>
            <w:r>
              <w:t>ый (технический) отдел</w:t>
            </w:r>
            <w:r w:rsidRPr="00CD6044">
              <w:t xml:space="preserve"> РСО </w:t>
            </w:r>
          </w:p>
        </w:tc>
        <w:tc>
          <w:tcPr>
            <w:tcW w:w="2268" w:type="dxa"/>
            <w:shd w:val="clear" w:color="auto" w:fill="DAEEF3"/>
          </w:tcPr>
          <w:p w:rsidR="00896DFF" w:rsidRPr="006C60CD" w:rsidRDefault="00896DFF" w:rsidP="001A0129">
            <w:r w:rsidRPr="006C60CD">
              <w:t>1</w:t>
            </w:r>
            <w:r w:rsidR="001A0129" w:rsidRPr="006C60CD">
              <w:t>4</w:t>
            </w:r>
            <w:r w:rsidRPr="006C60CD">
              <w:t xml:space="preserve"> дней </w:t>
            </w:r>
          </w:p>
          <w:p w:rsidR="001A0129" w:rsidRPr="00CD6044" w:rsidRDefault="001A0129" w:rsidP="001A0129">
            <w:pPr>
              <w:rPr>
                <w:b/>
              </w:rPr>
            </w:pPr>
            <w:r w:rsidRPr="00CD6044">
              <w:t>В рамках общего срока п.</w:t>
            </w:r>
            <w:r>
              <w:t>1</w:t>
            </w:r>
          </w:p>
        </w:tc>
        <w:tc>
          <w:tcPr>
            <w:tcW w:w="3669" w:type="dxa"/>
            <w:shd w:val="clear" w:color="auto" w:fill="DAEEF3"/>
          </w:tcPr>
          <w:p w:rsidR="00896DFF" w:rsidRPr="00CD6044" w:rsidRDefault="00896DFF" w:rsidP="008C741D">
            <w:pPr>
              <w:pStyle w:val="a6"/>
              <w:ind w:left="51"/>
            </w:pPr>
            <w:r w:rsidRPr="00D5628F">
              <w:t>Документы представленные по п.1</w:t>
            </w:r>
          </w:p>
        </w:tc>
        <w:tc>
          <w:tcPr>
            <w:tcW w:w="2993" w:type="dxa"/>
            <w:gridSpan w:val="2"/>
            <w:shd w:val="clear" w:color="auto" w:fill="DAEEF3"/>
          </w:tcPr>
          <w:p w:rsidR="00896DFF" w:rsidRPr="00CD6044" w:rsidRDefault="00896DFF" w:rsidP="008C741D">
            <w:r w:rsidRPr="00CD6044">
              <w:t xml:space="preserve">Схема трассы линейного </w:t>
            </w:r>
            <w:r>
              <w:t>сооружения в т.ч.</w:t>
            </w:r>
            <w:r w:rsidRPr="00CD6044">
              <w:t xml:space="preserve"> размещения </w:t>
            </w:r>
            <w:r>
              <w:t xml:space="preserve">необходимого </w:t>
            </w:r>
            <w:r w:rsidRPr="00CD6044">
              <w:t>площадного объекта</w:t>
            </w:r>
          </w:p>
        </w:tc>
      </w:tr>
      <w:tr w:rsidR="00896DFF" w:rsidRPr="00CD6044" w:rsidTr="00FD5ED6">
        <w:tc>
          <w:tcPr>
            <w:tcW w:w="817" w:type="dxa"/>
            <w:shd w:val="clear" w:color="auto" w:fill="DAEEF3"/>
          </w:tcPr>
          <w:p w:rsidR="00896DFF" w:rsidRPr="00893037" w:rsidRDefault="00896DFF">
            <w:r w:rsidRPr="00893037">
              <w:t>1.2</w:t>
            </w:r>
            <w:r w:rsidR="00126886">
              <w:t>.</w:t>
            </w:r>
          </w:p>
        </w:tc>
        <w:tc>
          <w:tcPr>
            <w:tcW w:w="3168" w:type="dxa"/>
            <w:shd w:val="clear" w:color="auto" w:fill="DAEEF3"/>
          </w:tcPr>
          <w:p w:rsidR="00896DFF" w:rsidRPr="00893037" w:rsidRDefault="00896DFF" w:rsidP="00D5628F">
            <w:r w:rsidRPr="00893037">
              <w:t xml:space="preserve">Заключение договора на техприсоединение к </w:t>
            </w:r>
            <w:r w:rsidRPr="00893037">
              <w:lastRenderedPageBreak/>
              <w:t>системам инженерной и транспортной инфраструктуры</w:t>
            </w:r>
          </w:p>
        </w:tc>
        <w:tc>
          <w:tcPr>
            <w:tcW w:w="2502" w:type="dxa"/>
            <w:shd w:val="clear" w:color="auto" w:fill="DAEEF3"/>
          </w:tcPr>
          <w:p w:rsidR="00896DFF" w:rsidRPr="00CD6044" w:rsidRDefault="00896DFF">
            <w:r w:rsidRPr="00CD6044">
              <w:lastRenderedPageBreak/>
              <w:t>РСО</w:t>
            </w:r>
          </w:p>
        </w:tc>
        <w:tc>
          <w:tcPr>
            <w:tcW w:w="2268" w:type="dxa"/>
            <w:shd w:val="clear" w:color="auto" w:fill="DAEEF3"/>
          </w:tcPr>
          <w:p w:rsidR="00896DFF" w:rsidRPr="006C60CD" w:rsidRDefault="001A0129" w:rsidP="001A0129">
            <w:r w:rsidRPr="006C60CD">
              <w:t>2</w:t>
            </w:r>
            <w:r w:rsidR="00896DFF" w:rsidRPr="006C60CD">
              <w:t xml:space="preserve"> дн</w:t>
            </w:r>
            <w:r w:rsidR="006C60CD">
              <w:t>я</w:t>
            </w:r>
          </w:p>
          <w:p w:rsidR="001A0129" w:rsidRPr="00CD6044" w:rsidRDefault="001A0129" w:rsidP="001A0129">
            <w:pPr>
              <w:rPr>
                <w:b/>
              </w:rPr>
            </w:pPr>
            <w:r w:rsidRPr="00CD6044">
              <w:t xml:space="preserve">В рамках общего </w:t>
            </w:r>
            <w:r w:rsidRPr="00CD6044">
              <w:lastRenderedPageBreak/>
              <w:t>срока п.</w:t>
            </w:r>
            <w:r>
              <w:t>1</w:t>
            </w:r>
          </w:p>
        </w:tc>
        <w:tc>
          <w:tcPr>
            <w:tcW w:w="3669" w:type="dxa"/>
            <w:shd w:val="clear" w:color="auto" w:fill="DAEEF3"/>
          </w:tcPr>
          <w:p w:rsidR="00896DFF" w:rsidRPr="00CD6044" w:rsidRDefault="00896DFF">
            <w:r>
              <w:lastRenderedPageBreak/>
              <w:t xml:space="preserve">Документы представленные по </w:t>
            </w:r>
            <w:r w:rsidRPr="00CD6044">
              <w:t>п.1</w:t>
            </w:r>
          </w:p>
        </w:tc>
        <w:tc>
          <w:tcPr>
            <w:tcW w:w="2993" w:type="dxa"/>
            <w:gridSpan w:val="2"/>
            <w:shd w:val="clear" w:color="auto" w:fill="DAEEF3"/>
          </w:tcPr>
          <w:p w:rsidR="00896DFF" w:rsidRDefault="00896DFF" w:rsidP="001A0129">
            <w:pPr>
              <w:pStyle w:val="a6"/>
              <w:numPr>
                <w:ilvl w:val="0"/>
                <w:numId w:val="2"/>
              </w:numPr>
              <w:ind w:left="54" w:hanging="1"/>
            </w:pPr>
            <w:r w:rsidRPr="00CD6044">
              <w:t xml:space="preserve">Технические условия на </w:t>
            </w:r>
            <w:r w:rsidRPr="00CD6044">
              <w:lastRenderedPageBreak/>
              <w:t xml:space="preserve">присоединение с указанием срока действия </w:t>
            </w:r>
          </w:p>
          <w:p w:rsidR="00896DFF" w:rsidRPr="00CD6044" w:rsidRDefault="000575A3" w:rsidP="000575A3">
            <w:pPr>
              <w:pStyle w:val="a6"/>
              <w:numPr>
                <w:ilvl w:val="0"/>
                <w:numId w:val="2"/>
              </w:numPr>
              <w:ind w:left="54" w:firstLine="42"/>
            </w:pPr>
            <w:r>
              <w:t>Договор, подписанный Сторонами</w:t>
            </w:r>
          </w:p>
        </w:tc>
      </w:tr>
      <w:tr w:rsidR="00896DFF" w:rsidRPr="00CD6044" w:rsidTr="00FD5ED6">
        <w:tc>
          <w:tcPr>
            <w:tcW w:w="15417" w:type="dxa"/>
            <w:gridSpan w:val="7"/>
            <w:shd w:val="clear" w:color="auto" w:fill="D9D9D9"/>
          </w:tcPr>
          <w:p w:rsidR="00896DFF" w:rsidRPr="00CD6044" w:rsidRDefault="00896DFF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lastRenderedPageBreak/>
              <w:t>Процедуры по предоставлению земельного участка для строительства</w:t>
            </w:r>
          </w:p>
        </w:tc>
      </w:tr>
      <w:tr w:rsidR="00896DFF" w:rsidRPr="00CD6044" w:rsidTr="00FD5ED6">
        <w:tc>
          <w:tcPr>
            <w:tcW w:w="817" w:type="dxa"/>
            <w:shd w:val="clear" w:color="auto" w:fill="auto"/>
          </w:tcPr>
          <w:p w:rsidR="00896DFF" w:rsidRPr="00CD6044" w:rsidRDefault="00896DFF">
            <w:pPr>
              <w:rPr>
                <w:b/>
              </w:rPr>
            </w:pPr>
            <w:r>
              <w:rPr>
                <w:b/>
              </w:rPr>
              <w:t>2</w:t>
            </w:r>
            <w:r w:rsidR="00126886">
              <w:rPr>
                <w:b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896DFF" w:rsidRPr="00CD6044" w:rsidRDefault="00896DFF">
            <w:pPr>
              <w:rPr>
                <w:b/>
              </w:rPr>
            </w:pPr>
            <w:r>
              <w:rPr>
                <w:b/>
              </w:rPr>
              <w:t>Выбор земельного участка для строительства</w:t>
            </w:r>
            <w:r w:rsidR="00231F14">
              <w:rPr>
                <w:b/>
              </w:rPr>
              <w:t xml:space="preserve"> линейного сооружения</w:t>
            </w:r>
          </w:p>
        </w:tc>
        <w:tc>
          <w:tcPr>
            <w:tcW w:w="2502" w:type="dxa"/>
            <w:shd w:val="clear" w:color="auto" w:fill="auto"/>
          </w:tcPr>
          <w:p w:rsidR="00896DFF" w:rsidRPr="00CD6044" w:rsidRDefault="005E3EE4" w:rsidP="006C0A51">
            <w:r>
              <w:t>Администрация муниципального образования (МО)</w:t>
            </w:r>
            <w:r w:rsidR="009963D2">
              <w:t>;</w:t>
            </w:r>
            <w:r w:rsidR="00547C39" w:rsidRPr="00CD6044">
              <w:t xml:space="preserve"> </w:t>
            </w:r>
            <w:r w:rsidR="006C0A51">
              <w:t xml:space="preserve">или </w:t>
            </w:r>
            <w:r w:rsidR="00547C39" w:rsidRPr="00CD6044">
              <w:t>МФЦ</w:t>
            </w:r>
          </w:p>
        </w:tc>
        <w:tc>
          <w:tcPr>
            <w:tcW w:w="2268" w:type="dxa"/>
            <w:shd w:val="clear" w:color="auto" w:fill="auto"/>
          </w:tcPr>
          <w:p w:rsidR="00896DFF" w:rsidRPr="004F15A6" w:rsidRDefault="00C32CFA" w:rsidP="00DE4F52">
            <w:pPr>
              <w:rPr>
                <w:b/>
              </w:rPr>
            </w:pPr>
            <w:r w:rsidRPr="00C32CFA">
              <w:rPr>
                <w:b/>
              </w:rPr>
              <w:t>5</w:t>
            </w:r>
            <w:r w:rsidR="00DE4F52">
              <w:rPr>
                <w:b/>
              </w:rPr>
              <w:t>2</w:t>
            </w:r>
            <w:r w:rsidR="00D6441C">
              <w:rPr>
                <w:b/>
              </w:rPr>
              <w:t xml:space="preserve"> </w:t>
            </w:r>
            <w:r w:rsidR="00126886">
              <w:rPr>
                <w:b/>
              </w:rPr>
              <w:t>дня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7C39" w:rsidRPr="00FB2506" w:rsidRDefault="00547C39" w:rsidP="002578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Заявление</w:t>
            </w:r>
            <w:r>
              <w:rPr>
                <w:szCs w:val="28"/>
              </w:rPr>
              <w:t xml:space="preserve"> </w:t>
            </w:r>
          </w:p>
          <w:p w:rsidR="00547C39" w:rsidRPr="00856012" w:rsidRDefault="00547C39" w:rsidP="00856012">
            <w:pPr>
              <w:pStyle w:val="a6"/>
              <w:numPr>
                <w:ilvl w:val="0"/>
                <w:numId w:val="29"/>
              </w:numPr>
              <w:ind w:left="34" w:firstLine="0"/>
              <w:jc w:val="both"/>
              <w:rPr>
                <w:szCs w:val="28"/>
              </w:rPr>
            </w:pPr>
            <w:r w:rsidRPr="00856012">
              <w:rPr>
                <w:szCs w:val="28"/>
              </w:rPr>
              <w:t>Документ, удостоверяющий  личность заявителя (представителя заявителя)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Документ, удостоверяющий права (полномочия)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 или иной документ, удостоверяющий права (полномочия)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Выписка из ЕГРИП (для индивидуальных предпринимателей)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Выписка из ЕГРЮЛ (для юридических лиц)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Технико-экономическое обоснование или необходимые расчеты (при наличии)</w:t>
            </w:r>
          </w:p>
          <w:p w:rsidR="001E50D4" w:rsidRPr="00CD6044" w:rsidRDefault="00547C39" w:rsidP="009963D2">
            <w:pPr>
              <w:numPr>
                <w:ilvl w:val="0"/>
                <w:numId w:val="29"/>
              </w:numPr>
              <w:ind w:left="34" w:firstLine="22"/>
              <w:jc w:val="both"/>
            </w:pPr>
            <w:r w:rsidRPr="00FB2506">
              <w:rPr>
                <w:szCs w:val="28"/>
              </w:rPr>
              <w:t>Технические условия (для ресурсоснабжающих организаций)</w:t>
            </w:r>
          </w:p>
        </w:tc>
        <w:tc>
          <w:tcPr>
            <w:tcW w:w="2976" w:type="dxa"/>
            <w:shd w:val="clear" w:color="auto" w:fill="auto"/>
          </w:tcPr>
          <w:p w:rsidR="00896DFF" w:rsidRPr="00CD6044" w:rsidRDefault="00547C39" w:rsidP="006C0A51">
            <w:r>
              <w:t xml:space="preserve">Решение </w:t>
            </w:r>
            <w:r w:rsidR="006C0A51">
              <w:t>МО</w:t>
            </w:r>
            <w:r>
              <w:t xml:space="preserve"> о предварительном согласовании места размещения линейного сооружения, акт выбора земельного участка, схема расположения земельного участка на </w:t>
            </w:r>
            <w:r w:rsidR="006C0A51">
              <w:t>кадастровом плане территории</w:t>
            </w:r>
          </w:p>
        </w:tc>
      </w:tr>
      <w:tr w:rsidR="009963D2" w:rsidRPr="00CD6044" w:rsidTr="00FD5ED6">
        <w:tc>
          <w:tcPr>
            <w:tcW w:w="817" w:type="dxa"/>
            <w:shd w:val="clear" w:color="auto" w:fill="auto"/>
          </w:tcPr>
          <w:p w:rsidR="009963D2" w:rsidRDefault="000626F2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168" w:type="dxa"/>
            <w:shd w:val="clear" w:color="auto" w:fill="auto"/>
          </w:tcPr>
          <w:p w:rsidR="009963D2" w:rsidRPr="009963D2" w:rsidRDefault="009963D2">
            <w:r>
              <w:t>Р</w:t>
            </w:r>
            <w:r w:rsidRPr="00CD6044">
              <w:t>егистрация</w:t>
            </w:r>
            <w:r>
              <w:t>,</w:t>
            </w:r>
            <w:r w:rsidRPr="00CD6044">
              <w:t xml:space="preserve"> пересылка </w:t>
            </w:r>
            <w:r w:rsidR="006C0A51">
              <w:lastRenderedPageBreak/>
              <w:t>пакета документов из МФЦ в о</w:t>
            </w:r>
            <w:r>
              <w:t xml:space="preserve">тветственный орган </w:t>
            </w:r>
            <w:r w:rsidR="006C0A51">
              <w:t xml:space="preserve">МО </w:t>
            </w:r>
            <w:r>
              <w:t>(в случае обращения заявителя в МФЦ</w:t>
            </w:r>
            <w:r w:rsidRPr="00D6441C">
              <w:t>)</w:t>
            </w:r>
          </w:p>
        </w:tc>
        <w:tc>
          <w:tcPr>
            <w:tcW w:w="2502" w:type="dxa"/>
            <w:shd w:val="clear" w:color="auto" w:fill="auto"/>
          </w:tcPr>
          <w:p w:rsidR="009963D2" w:rsidRDefault="009963D2" w:rsidP="005E3EE4">
            <w:r>
              <w:lastRenderedPageBreak/>
              <w:t>МФЦ</w:t>
            </w:r>
          </w:p>
        </w:tc>
        <w:tc>
          <w:tcPr>
            <w:tcW w:w="2268" w:type="dxa"/>
            <w:shd w:val="clear" w:color="auto" w:fill="auto"/>
          </w:tcPr>
          <w:p w:rsidR="000626F2" w:rsidRDefault="000626F2" w:rsidP="000626F2">
            <w:r>
              <w:t>2 дня</w:t>
            </w:r>
          </w:p>
          <w:p w:rsidR="009963D2" w:rsidRPr="00C32CFA" w:rsidRDefault="000626F2" w:rsidP="000626F2">
            <w:pPr>
              <w:rPr>
                <w:b/>
              </w:rPr>
            </w:pPr>
            <w:r w:rsidRPr="00CD6044">
              <w:lastRenderedPageBreak/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63D2" w:rsidRPr="00FB2506" w:rsidRDefault="009963D2" w:rsidP="009963D2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lastRenderedPageBreak/>
              <w:t xml:space="preserve">Документы, предоставленные </w:t>
            </w:r>
            <w:r>
              <w:lastRenderedPageBreak/>
              <w:t>по п.2</w:t>
            </w:r>
          </w:p>
        </w:tc>
        <w:tc>
          <w:tcPr>
            <w:tcW w:w="2976" w:type="dxa"/>
            <w:shd w:val="clear" w:color="auto" w:fill="auto"/>
          </w:tcPr>
          <w:p w:rsidR="009963D2" w:rsidRDefault="009963D2" w:rsidP="005E3EE4">
            <w:r>
              <w:lastRenderedPageBreak/>
              <w:t xml:space="preserve">Передача пакета </w:t>
            </w:r>
            <w:r>
              <w:lastRenderedPageBreak/>
              <w:t>документов</w:t>
            </w:r>
          </w:p>
        </w:tc>
      </w:tr>
      <w:tr w:rsidR="00ED22E6" w:rsidRPr="00CD6044" w:rsidTr="00FD5ED6">
        <w:tc>
          <w:tcPr>
            <w:tcW w:w="817" w:type="dxa"/>
            <w:shd w:val="clear" w:color="auto" w:fill="auto"/>
          </w:tcPr>
          <w:p w:rsidR="00ED22E6" w:rsidRPr="00CD6044" w:rsidRDefault="00ED22E6" w:rsidP="00ED22E6">
            <w:r w:rsidRPr="006771AA">
              <w:lastRenderedPageBreak/>
              <w:t>2.</w:t>
            </w:r>
            <w:r w:rsidR="000626F2">
              <w:t>2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ED22E6" w:rsidRPr="006771AA" w:rsidRDefault="00ED22E6" w:rsidP="008C741D">
            <w:r w:rsidRPr="006771AA">
              <w:t>Обследование свободного земельного участка на соответствие экологическим и градостроительным условиям для рассмотрения вопроса о возможности его предоставления</w:t>
            </w:r>
          </w:p>
        </w:tc>
        <w:tc>
          <w:tcPr>
            <w:tcW w:w="2502" w:type="dxa"/>
            <w:shd w:val="clear" w:color="auto" w:fill="auto"/>
          </w:tcPr>
          <w:p w:rsidR="00FD5ED6" w:rsidRDefault="00ED22E6" w:rsidP="00FD5ED6">
            <w:r w:rsidRPr="00CD6044">
              <w:t>Администра</w:t>
            </w:r>
            <w:r w:rsidR="005E3EE4">
              <w:t>ция</w:t>
            </w:r>
            <w:r w:rsidR="00FD5ED6">
              <w:t xml:space="preserve"> МО;</w:t>
            </w:r>
          </w:p>
          <w:p w:rsidR="00ED22E6" w:rsidRPr="00CD6044" w:rsidRDefault="00FD5ED6" w:rsidP="00FD5ED6">
            <w:r>
              <w:t>МФЦ (</w:t>
            </w:r>
            <w:r w:rsidRPr="00CD6044">
              <w:t xml:space="preserve">регистрация и пересылка </w:t>
            </w:r>
            <w:r>
              <w:t>пакета документов, в случае обращения Заявителя в МФЦ)</w:t>
            </w:r>
          </w:p>
        </w:tc>
        <w:tc>
          <w:tcPr>
            <w:tcW w:w="2268" w:type="dxa"/>
            <w:shd w:val="clear" w:color="auto" w:fill="auto"/>
          </w:tcPr>
          <w:p w:rsidR="00ED22E6" w:rsidRDefault="00231F14" w:rsidP="008C741D">
            <w:r w:rsidRPr="006C0A51">
              <w:t>5</w:t>
            </w:r>
            <w:r w:rsidR="00ED22E6" w:rsidRPr="006C60CD">
              <w:t xml:space="preserve"> дней</w:t>
            </w:r>
          </w:p>
          <w:p w:rsidR="00ED22E6" w:rsidRPr="00CD6044" w:rsidRDefault="00ED22E6" w:rsidP="008C741D"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22E6" w:rsidRPr="00CD6044" w:rsidRDefault="00ED22E6" w:rsidP="00ED22E6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ED22E6" w:rsidRPr="00CD6044" w:rsidRDefault="00ED22E6" w:rsidP="00ED22E6">
            <w:r w:rsidRPr="00CD6044">
              <w:t xml:space="preserve">Заключение </w:t>
            </w:r>
            <w:r w:rsidR="006C0A51">
              <w:t>МО</w:t>
            </w:r>
            <w:r w:rsidR="00E30F2D">
              <w:t xml:space="preserve"> </w:t>
            </w:r>
            <w:r w:rsidRPr="00CD6044">
              <w:t>о возможности предоставления земельного участка</w:t>
            </w:r>
            <w:r>
              <w:t xml:space="preserve"> с предварительным согласованием места размещения объекта либо отказ</w:t>
            </w:r>
            <w:r w:rsidR="002578C8">
              <w:t xml:space="preserve"> </w:t>
            </w:r>
            <w:r w:rsidR="002578C8">
              <w:rPr>
                <w:szCs w:val="28"/>
              </w:rPr>
              <w:t>в размещении объекта</w:t>
            </w:r>
          </w:p>
          <w:p w:rsidR="00ED22E6" w:rsidRPr="00CD6044" w:rsidRDefault="00ED22E6" w:rsidP="008C741D"/>
        </w:tc>
      </w:tr>
      <w:tr w:rsidR="00ED22E6" w:rsidRPr="00CD6044" w:rsidTr="00FD5ED6">
        <w:tc>
          <w:tcPr>
            <w:tcW w:w="817" w:type="dxa"/>
            <w:shd w:val="clear" w:color="auto" w:fill="auto"/>
          </w:tcPr>
          <w:p w:rsidR="00ED22E6" w:rsidRDefault="00ED22E6" w:rsidP="00ED22E6">
            <w:r>
              <w:t>2.</w:t>
            </w:r>
            <w:r w:rsidR="000626F2">
              <w:t>3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ED22E6" w:rsidRPr="00CD6044" w:rsidRDefault="00ED22E6" w:rsidP="00ED22E6">
            <w:r w:rsidRPr="00CD6044">
              <w:t>Публикация о возможном предоставлении земельного участка</w:t>
            </w:r>
          </w:p>
        </w:tc>
        <w:tc>
          <w:tcPr>
            <w:tcW w:w="2502" w:type="dxa"/>
            <w:shd w:val="clear" w:color="auto" w:fill="auto"/>
          </w:tcPr>
          <w:p w:rsidR="00ED22E6" w:rsidRPr="00CD6044" w:rsidRDefault="00ED22E6" w:rsidP="00FD5ED6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941A53" w:rsidRDefault="00ED22E6" w:rsidP="002220D5">
            <w:r w:rsidRPr="006C0A51">
              <w:t>30</w:t>
            </w:r>
            <w:r w:rsidRPr="006C60CD">
              <w:t xml:space="preserve"> дней</w:t>
            </w:r>
            <w:r w:rsidRPr="00CD6044">
              <w:t xml:space="preserve"> </w:t>
            </w:r>
          </w:p>
          <w:p w:rsidR="00ED22E6" w:rsidRPr="00CD6044" w:rsidRDefault="00941A53" w:rsidP="002220D5"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22E6" w:rsidRPr="00CD6044" w:rsidRDefault="00E30F2D" w:rsidP="00800204">
            <w:r>
              <w:t>После завершения  п. 2.</w:t>
            </w:r>
            <w:r w:rsidR="00800204">
              <w:t>2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D22E6" w:rsidRPr="00CD6044" w:rsidRDefault="00ED22E6" w:rsidP="002578C8">
            <w:r w:rsidRPr="00CD6044">
              <w:t xml:space="preserve">Публикация </w:t>
            </w:r>
            <w:r w:rsidR="002578C8">
              <w:t xml:space="preserve">в средствах массовой информации 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Default="002578C8" w:rsidP="00ED22E6">
            <w:r>
              <w:t>2.</w:t>
            </w:r>
            <w:r w:rsidR="000626F2">
              <w:t>4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CD6044" w:rsidRDefault="002578C8" w:rsidP="00800204">
            <w:r>
              <w:t xml:space="preserve">Получение документов (сведений),  необходимых для  принятия решения </w:t>
            </w:r>
            <w:r w:rsidR="00800204">
              <w:t>МО</w:t>
            </w:r>
            <w:r>
              <w:t xml:space="preserve"> о</w:t>
            </w:r>
            <w:r w:rsidRPr="00CD6044">
              <w:t xml:space="preserve"> возможности предоставления земельного участка</w:t>
            </w:r>
            <w:r>
              <w:t xml:space="preserve"> с предварительным согласованием места размещения объекта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B034EF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2578C8" w:rsidRDefault="002578C8" w:rsidP="002578C8">
            <w:r>
              <w:t>16 дней</w:t>
            </w:r>
          </w:p>
          <w:p w:rsidR="00EA412F" w:rsidRPr="006C60CD" w:rsidRDefault="00EA412F" w:rsidP="002578C8">
            <w:r>
              <w:t>Параллельно с п.2.2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ED22E6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ED22E6"/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CD6044" w:rsidRDefault="002578C8" w:rsidP="000626F2">
            <w:r>
              <w:t>2</w:t>
            </w:r>
            <w:r w:rsidRPr="00CD6044">
              <w:t>.</w:t>
            </w:r>
            <w:r w:rsidR="000626F2">
              <w:t>4</w:t>
            </w:r>
            <w:r>
              <w:t>.1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CD6044" w:rsidRDefault="002578C8" w:rsidP="00ED22E6">
            <w:r>
              <w:rPr>
                <w:szCs w:val="28"/>
              </w:rPr>
              <w:t>Запрос технических условий</w:t>
            </w:r>
            <w:r w:rsidRPr="00E55CC6">
              <w:rPr>
                <w:szCs w:val="28"/>
              </w:rPr>
              <w:t xml:space="preserve">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B034EF">
            <w:r w:rsidRPr="00CD6044">
              <w:t>Администрация МО</w:t>
            </w:r>
            <w:r w:rsidR="00B034EF">
              <w:t>;</w:t>
            </w:r>
            <w:r>
              <w:t xml:space="preserve"> РСО</w:t>
            </w:r>
            <w:r w:rsidR="005E3EE4">
              <w:t xml:space="preserve"> (предоставлени</w:t>
            </w:r>
            <w:r w:rsidR="00B034EF">
              <w:t>е</w:t>
            </w:r>
            <w:r w:rsidR="005E3EE4">
              <w:t xml:space="preserve"> необходимых сведений) </w:t>
            </w:r>
          </w:p>
        </w:tc>
        <w:tc>
          <w:tcPr>
            <w:tcW w:w="2268" w:type="dxa"/>
            <w:shd w:val="clear" w:color="auto" w:fill="auto"/>
          </w:tcPr>
          <w:p w:rsidR="002578C8" w:rsidRDefault="002578C8" w:rsidP="002220D5">
            <w:r w:rsidRPr="002578C8">
              <w:t>16</w:t>
            </w:r>
            <w:r>
              <w:t xml:space="preserve"> дней (2 дня - направление запроса, 14 дней -получение ответа)</w:t>
            </w:r>
          </w:p>
          <w:p w:rsidR="002578C8" w:rsidRPr="006C60CD" w:rsidRDefault="002578C8" w:rsidP="002578C8">
            <w:r w:rsidRPr="00CD6044">
              <w:t>В рамках общего срока п.</w:t>
            </w:r>
            <w:r>
              <w:t>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ED22E6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2578C8">
            <w:r>
              <w:rPr>
                <w:szCs w:val="28"/>
              </w:rPr>
              <w:t>Технические условия</w:t>
            </w:r>
            <w:r w:rsidRPr="00E55CC6">
              <w:rPr>
                <w:szCs w:val="28"/>
              </w:rPr>
              <w:t xml:space="preserve"> подключения (технологического присоединения) объектов к сетям инженерно-технического обеспечения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Default="002578C8" w:rsidP="000626F2">
            <w:r>
              <w:t>2.</w:t>
            </w:r>
            <w:r w:rsidR="000626F2">
              <w:t>4</w:t>
            </w:r>
            <w:r>
              <w:t>.2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CD6044" w:rsidRDefault="002578C8" w:rsidP="006771AA">
            <w:r>
              <w:rPr>
                <w:szCs w:val="28"/>
              </w:rPr>
              <w:t>Запрос с</w:t>
            </w:r>
            <w:r w:rsidRPr="00757F26">
              <w:rPr>
                <w:szCs w:val="28"/>
              </w:rPr>
              <w:t>ведени</w:t>
            </w:r>
            <w:r>
              <w:rPr>
                <w:szCs w:val="28"/>
              </w:rPr>
              <w:t xml:space="preserve">й </w:t>
            </w:r>
            <w:r w:rsidRPr="00757F26">
              <w:rPr>
                <w:szCs w:val="28"/>
              </w:rPr>
              <w:lastRenderedPageBreak/>
              <w:t>государственного кадастра недвижимости (кадастровый план территории и (или) кадастровые выписки смежных земельных участков</w:t>
            </w:r>
            <w:r>
              <w:rPr>
                <w:szCs w:val="28"/>
              </w:rPr>
              <w:t>)</w:t>
            </w:r>
          </w:p>
        </w:tc>
        <w:tc>
          <w:tcPr>
            <w:tcW w:w="2502" w:type="dxa"/>
            <w:shd w:val="clear" w:color="auto" w:fill="auto"/>
          </w:tcPr>
          <w:p w:rsidR="00B034EF" w:rsidRDefault="002578C8" w:rsidP="00B034EF">
            <w:r w:rsidRPr="00CD6044">
              <w:lastRenderedPageBreak/>
              <w:t>Администрация МО</w:t>
            </w:r>
            <w:r w:rsidR="00B034EF">
              <w:t>;</w:t>
            </w:r>
            <w:r>
              <w:t xml:space="preserve"> </w:t>
            </w:r>
          </w:p>
          <w:p w:rsidR="002578C8" w:rsidRPr="00CD6044" w:rsidRDefault="005E3EE4" w:rsidP="00B034EF">
            <w:r>
              <w:lastRenderedPageBreak/>
              <w:t>ФБУ «ЗКП» по РО</w:t>
            </w:r>
            <w:r w:rsidR="002578C8">
              <w:t xml:space="preserve"> </w:t>
            </w:r>
            <w:r>
              <w:t>(предоставления необходимых сведений)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800204" w:rsidP="00547C39">
            <w:r>
              <w:lastRenderedPageBreak/>
              <w:t>8</w:t>
            </w:r>
            <w:r w:rsidR="002578C8" w:rsidRPr="006B252F">
              <w:t xml:space="preserve"> дней</w:t>
            </w:r>
            <w:r w:rsidR="002578C8">
              <w:t xml:space="preserve"> (</w:t>
            </w:r>
            <w:r>
              <w:t>3</w:t>
            </w:r>
            <w:r w:rsidR="002578C8">
              <w:t xml:space="preserve"> дня - </w:t>
            </w:r>
            <w:r w:rsidR="002578C8">
              <w:lastRenderedPageBreak/>
              <w:t>направление запроса, 5 дней -получение ответа)</w:t>
            </w:r>
          </w:p>
          <w:p w:rsidR="002578C8" w:rsidRPr="00CD6044" w:rsidRDefault="002578C8" w:rsidP="006771AA">
            <w:r>
              <w:t>Параллельно с</w:t>
            </w:r>
            <w:r w:rsidRPr="00CD6044">
              <w:t xml:space="preserve"> п.</w:t>
            </w:r>
            <w:r>
              <w:t>2.3.1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>
            <w:r>
              <w:lastRenderedPageBreak/>
              <w:t xml:space="preserve">Документы, предоставленные </w:t>
            </w:r>
            <w:r>
              <w:lastRenderedPageBreak/>
              <w:t>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2578C8">
            <w:r>
              <w:rPr>
                <w:szCs w:val="28"/>
              </w:rPr>
              <w:lastRenderedPageBreak/>
              <w:t>К</w:t>
            </w:r>
            <w:r w:rsidRPr="00757F26">
              <w:rPr>
                <w:szCs w:val="28"/>
              </w:rPr>
              <w:t xml:space="preserve">адастровый план </w:t>
            </w:r>
            <w:r w:rsidRPr="00757F26">
              <w:rPr>
                <w:szCs w:val="28"/>
              </w:rPr>
              <w:lastRenderedPageBreak/>
              <w:t>территории и (или) кадастровые выписки смежных земельных участков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CD6044" w:rsidRDefault="002578C8" w:rsidP="000626F2">
            <w:r>
              <w:lastRenderedPageBreak/>
              <w:t>2.</w:t>
            </w:r>
            <w:r w:rsidR="000626F2">
              <w:t>4</w:t>
            </w:r>
            <w:r>
              <w:t>.3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Default="002578C8" w:rsidP="008C741D">
            <w:r>
              <w:rPr>
                <w:szCs w:val="28"/>
              </w:rPr>
              <w:t>Запрос экологических условий использования соответствующей территории</w:t>
            </w:r>
          </w:p>
          <w:p w:rsidR="002578C8" w:rsidRPr="00CD6044" w:rsidRDefault="002578C8" w:rsidP="008C741D"/>
        </w:tc>
        <w:tc>
          <w:tcPr>
            <w:tcW w:w="2502" w:type="dxa"/>
            <w:shd w:val="clear" w:color="auto" w:fill="auto"/>
          </w:tcPr>
          <w:p w:rsidR="002578C8" w:rsidRPr="00CD6044" w:rsidRDefault="002578C8" w:rsidP="00316DCE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2578C8" w:rsidP="002578C8">
            <w:r>
              <w:t>7</w:t>
            </w:r>
            <w:r w:rsidRPr="006B252F">
              <w:t xml:space="preserve"> дней</w:t>
            </w:r>
            <w:r>
              <w:t xml:space="preserve"> (2 дня - направление запроса, 5 дней -получение ответа)</w:t>
            </w:r>
          </w:p>
          <w:p w:rsidR="002578C8" w:rsidRPr="00CD6044" w:rsidRDefault="002578C8" w:rsidP="002578C8">
            <w:r>
              <w:t>Параллельно с</w:t>
            </w:r>
            <w:r w:rsidRPr="00CD6044">
              <w:t xml:space="preserve"> п.</w:t>
            </w:r>
            <w:r>
              <w:t>2.3.1</w:t>
            </w:r>
            <w:r w:rsidR="00E30F2D">
              <w:t xml:space="preserve">, </w:t>
            </w:r>
            <w:r w:rsidR="00941A53">
              <w:t xml:space="preserve">п. </w:t>
            </w:r>
            <w:r w:rsidR="00E30F2D">
              <w:t>2.3.2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8C741D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070020">
            <w:r>
              <w:t xml:space="preserve">Информация об </w:t>
            </w:r>
            <w:r>
              <w:rPr>
                <w:szCs w:val="28"/>
              </w:rPr>
              <w:t>экологических условиях использования соответствующей территории</w:t>
            </w:r>
            <w:r w:rsidRPr="00CD6044">
              <w:t xml:space="preserve"> </w:t>
            </w:r>
            <w:r w:rsidR="00E30F2D">
              <w:t xml:space="preserve"> </w:t>
            </w:r>
            <w:r w:rsidRPr="00070020">
              <w:t>(</w:t>
            </w:r>
            <w:r w:rsidR="00070020" w:rsidRPr="00070020">
              <w:t xml:space="preserve">заключение о </w:t>
            </w:r>
            <w:r w:rsidR="00070020">
              <w:t xml:space="preserve">возможности </w:t>
            </w:r>
            <w:r w:rsidR="00070020" w:rsidRPr="00070020">
              <w:t>снос</w:t>
            </w:r>
            <w:r w:rsidR="00070020">
              <w:t xml:space="preserve">а или сохранения </w:t>
            </w:r>
            <w:r w:rsidR="00070020" w:rsidRPr="00070020">
              <w:t>зеленых насаждений</w:t>
            </w:r>
            <w:r w:rsidR="00E30F2D" w:rsidRPr="00070020">
              <w:t xml:space="preserve"> </w:t>
            </w:r>
            <w:r w:rsidRPr="00070020">
              <w:t>)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547C39" w:rsidRDefault="002578C8" w:rsidP="00316DCE">
            <w:r w:rsidRPr="00547C39">
              <w:t>2</w:t>
            </w:r>
            <w:r>
              <w:t>.</w:t>
            </w:r>
            <w:r w:rsidR="000626F2">
              <w:t>5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Default="002578C8" w:rsidP="00815C75">
            <w:pPr>
              <w:rPr>
                <w:szCs w:val="28"/>
              </w:rPr>
            </w:pPr>
            <w:r>
              <w:rPr>
                <w:szCs w:val="28"/>
              </w:rPr>
              <w:t>Определение градостроительных и иных условий использования соответствующей территории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316DCE">
            <w:r w:rsidRPr="00CD6044">
              <w:t xml:space="preserve">Администрация </w:t>
            </w:r>
            <w:r>
              <w:t>МО</w:t>
            </w:r>
            <w:r w:rsidRPr="00CD604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2578C8" w:rsidP="008C741D">
            <w:r w:rsidRPr="006C60CD">
              <w:t>2 дня</w:t>
            </w:r>
          </w:p>
          <w:p w:rsidR="002578C8" w:rsidRPr="006771AA" w:rsidRDefault="002578C8" w:rsidP="00316DCE">
            <w:pPr>
              <w:rPr>
                <w:i/>
                <w:highlight w:val="green"/>
              </w:rPr>
            </w:pPr>
            <w:r>
              <w:t>Параллельно с</w:t>
            </w:r>
            <w:r w:rsidRPr="00CD6044">
              <w:t xml:space="preserve"> п.</w:t>
            </w:r>
            <w:r>
              <w:t>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8C741D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8C741D">
            <w:r>
              <w:t>Информация о</w:t>
            </w:r>
            <w:r>
              <w:rPr>
                <w:szCs w:val="28"/>
              </w:rPr>
              <w:t xml:space="preserve"> градостроительных и иных условий использования соответствующей территории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547C39" w:rsidRDefault="002578C8" w:rsidP="002578C8">
            <w:r w:rsidRPr="00547C39">
              <w:t>2</w:t>
            </w:r>
            <w:r>
              <w:t>.</w:t>
            </w:r>
            <w:r w:rsidR="000626F2">
              <w:t>6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547C39" w:rsidRDefault="002578C8" w:rsidP="00D3467B">
            <w:r w:rsidRPr="00547C39">
              <w:t>Подготовка акта выбора земельного участка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316DCE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C248C2" w:rsidP="003853A9">
            <w:r>
              <w:t>5</w:t>
            </w:r>
            <w:r w:rsidR="002578C8" w:rsidRPr="006C60CD">
              <w:t xml:space="preserve"> дней</w:t>
            </w:r>
          </w:p>
          <w:p w:rsidR="002578C8" w:rsidRPr="00CD6044" w:rsidRDefault="002578C8" w:rsidP="003853A9">
            <w:pPr>
              <w:rPr>
                <w:b/>
              </w:rPr>
            </w:pPr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316DCE">
            <w:pPr>
              <w:pStyle w:val="a6"/>
              <w:ind w:left="57"/>
            </w:pPr>
            <w:r>
              <w:t>Информация по итогам п.2.3, 2.4</w:t>
            </w:r>
          </w:p>
          <w:p w:rsidR="002578C8" w:rsidRPr="00CD6044" w:rsidRDefault="002578C8" w:rsidP="00ED22E6">
            <w:pPr>
              <w:pStyle w:val="a6"/>
              <w:ind w:left="57"/>
            </w:pP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B77789">
            <w:r w:rsidRPr="00CD6044">
              <w:t>Акт выбора</w:t>
            </w:r>
            <w:r>
              <w:t xml:space="preserve"> </w:t>
            </w:r>
            <w:r w:rsidRPr="00CD6044">
              <w:t>земельного участка</w:t>
            </w:r>
            <w:r>
              <w:t xml:space="preserve"> для строительства, варианты схем расположения земельных участков на КПТ</w:t>
            </w:r>
          </w:p>
        </w:tc>
      </w:tr>
      <w:tr w:rsidR="002578C8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578C8" w:rsidRPr="00547C39" w:rsidRDefault="002578C8" w:rsidP="00AF186D">
            <w:r>
              <w:t>2.</w:t>
            </w:r>
            <w:r w:rsidR="000626F2">
              <w:t>7</w:t>
            </w:r>
            <w:r w:rsidR="00126886"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2578C8" w:rsidRPr="00547C39" w:rsidRDefault="002578C8" w:rsidP="008C741D">
            <w:r w:rsidRPr="00547C39">
              <w:t>Утверждение акта выбора, схемы расположения земельного участка на кадастровом плане или кадастровой карте соответствующей территории</w:t>
            </w:r>
          </w:p>
          <w:p w:rsidR="002578C8" w:rsidRPr="00547C39" w:rsidRDefault="002578C8" w:rsidP="008C741D"/>
          <w:p w:rsidR="002578C8" w:rsidRPr="00547C39" w:rsidRDefault="002578C8" w:rsidP="008C741D"/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2578C8" w:rsidRPr="00CD6044" w:rsidRDefault="002578C8" w:rsidP="00316DCE">
            <w:r w:rsidRPr="00CD6044">
              <w:lastRenderedPageBreak/>
              <w:t>Администрация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8C8" w:rsidRPr="006C60CD" w:rsidRDefault="002578C8" w:rsidP="008C741D">
            <w:r w:rsidRPr="004908BB">
              <w:t>10</w:t>
            </w:r>
            <w:r w:rsidRPr="006C60CD">
              <w:t xml:space="preserve"> дней</w:t>
            </w:r>
          </w:p>
          <w:p w:rsidR="002578C8" w:rsidRPr="00CD6044" w:rsidRDefault="002578C8" w:rsidP="006771AA">
            <w:pPr>
              <w:rPr>
                <w:b/>
              </w:rPr>
            </w:pPr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8C8" w:rsidRPr="00CD6044" w:rsidRDefault="00316DCE" w:rsidP="00316DCE">
            <w:pPr>
              <w:pStyle w:val="a6"/>
              <w:ind w:left="57"/>
            </w:pPr>
            <w:r>
              <w:t>Документы по итогам п.2.5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578C8" w:rsidRPr="00CD6044" w:rsidRDefault="002578C8" w:rsidP="00070020">
            <w:r>
              <w:t>Решение</w:t>
            </w:r>
            <w:r w:rsidRPr="00CD6044">
              <w:t xml:space="preserve"> </w:t>
            </w:r>
            <w:r w:rsidR="00070020">
              <w:t>МО</w:t>
            </w:r>
            <w:r w:rsidRPr="00CD6044">
              <w:t xml:space="preserve"> об утверждении акта выбора земельного участка и схемы расположения земельного участка на кадастровом плане или </w:t>
            </w:r>
            <w:r w:rsidRPr="00CD6044">
              <w:lastRenderedPageBreak/>
              <w:t>кадастровой карте</w:t>
            </w:r>
          </w:p>
        </w:tc>
      </w:tr>
      <w:tr w:rsidR="000626F2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626F2" w:rsidRDefault="000626F2" w:rsidP="00AF186D">
            <w:r>
              <w:lastRenderedPageBreak/>
              <w:t>2.8.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626F2" w:rsidRPr="00547C39" w:rsidRDefault="000626F2" w:rsidP="00070020">
            <w:r>
              <w:t>П</w:t>
            </w:r>
            <w:r w:rsidRPr="00CD6044">
              <w:t>ересылка</w:t>
            </w:r>
            <w:r>
              <w:t xml:space="preserve"> </w:t>
            </w:r>
            <w:r w:rsidR="00126886">
              <w:t xml:space="preserve"> решения</w:t>
            </w:r>
            <w:r w:rsidR="00126886" w:rsidRPr="00CD6044">
              <w:t xml:space="preserve"> </w:t>
            </w:r>
            <w:r w:rsidR="00070020">
              <w:t>МО</w:t>
            </w:r>
            <w:r w:rsidR="00126886" w:rsidRPr="00CD6044">
              <w:t xml:space="preserve"> об утверждении акта выбора земельного участка и схемы расположения земельного участка на кадастровом плане или кадастровой карте</w:t>
            </w:r>
            <w:r w:rsidR="00126886">
              <w:t xml:space="preserve"> в </w:t>
            </w:r>
            <w:r>
              <w:t xml:space="preserve">МФЦ </w:t>
            </w:r>
            <w:r w:rsidR="00126886">
              <w:t xml:space="preserve">(в случае обращения </w:t>
            </w:r>
            <w:r>
              <w:t xml:space="preserve"> заявителя </w:t>
            </w:r>
            <w:r w:rsidR="00126886">
              <w:t xml:space="preserve">за получением документов </w:t>
            </w:r>
            <w:r>
              <w:t>в МФЦ</w:t>
            </w:r>
            <w:r w:rsidRPr="00D6441C">
              <w:t>)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0626F2" w:rsidRPr="00CD6044" w:rsidRDefault="000626F2" w:rsidP="00316DCE">
            <w:r w:rsidRPr="00CD6044">
              <w:t>Администрация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26F2" w:rsidRDefault="000626F2" w:rsidP="008C741D">
            <w:r>
              <w:t xml:space="preserve">1 день </w:t>
            </w:r>
          </w:p>
          <w:p w:rsidR="000626F2" w:rsidRPr="004908BB" w:rsidRDefault="000626F2" w:rsidP="008C741D"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6F2" w:rsidRDefault="00126886" w:rsidP="00316DCE">
            <w:pPr>
              <w:pStyle w:val="a6"/>
              <w:ind w:left="57"/>
            </w:pPr>
            <w:r>
              <w:t>Решение</w:t>
            </w:r>
            <w:r w:rsidRPr="00CD6044">
              <w:t xml:space="preserve"> </w:t>
            </w:r>
            <w:r w:rsidR="00070020">
              <w:t>МО</w:t>
            </w:r>
            <w:r w:rsidRPr="00CD6044">
              <w:t xml:space="preserve"> об утверждении акта выбора земельного участка и схемы расположения земельного участка на кадастровом плане или кадастровой карте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626F2" w:rsidRDefault="00126886" w:rsidP="00ED22E6">
            <w:r>
              <w:t>Выдача документов Заявителю</w:t>
            </w:r>
          </w:p>
        </w:tc>
      </w:tr>
      <w:tr w:rsidR="002578C8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ED22E6" w:rsidRDefault="002578C8" w:rsidP="00547C39">
            <w:pPr>
              <w:rPr>
                <w:b/>
              </w:rPr>
            </w:pPr>
            <w:r w:rsidRPr="00ED22E6">
              <w:rPr>
                <w:b/>
              </w:rPr>
              <w:t>3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ED22E6" w:rsidRDefault="002578C8" w:rsidP="00547C39">
            <w:pPr>
              <w:rPr>
                <w:b/>
              </w:rPr>
            </w:pPr>
            <w:r w:rsidRPr="00ED22E6">
              <w:rPr>
                <w:b/>
                <w:szCs w:val="28"/>
              </w:rPr>
              <w:t>Выполнение кадастровых работ в отношении выбранного земельного участка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D80523" w:rsidRDefault="002578C8" w:rsidP="00231F14">
            <w:r>
              <w:t>К</w:t>
            </w:r>
            <w:r w:rsidRPr="00CD6044">
              <w:t>адастровый инженер</w:t>
            </w:r>
          </w:p>
          <w:p w:rsidR="00426E39" w:rsidRPr="00CD6044" w:rsidRDefault="002578C8" w:rsidP="00426E39">
            <w:r>
              <w:t xml:space="preserve"> </w:t>
            </w:r>
          </w:p>
          <w:p w:rsidR="002578C8" w:rsidRPr="00CD6044" w:rsidRDefault="002578C8" w:rsidP="00D80523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C32CFA" w:rsidRDefault="002578C8" w:rsidP="006C60CD">
            <w:pPr>
              <w:ind w:left="34"/>
              <w:jc w:val="both"/>
              <w:rPr>
                <w:b/>
                <w:i/>
              </w:rPr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 w:rsidRPr="00CD6044">
              <w:t>в пределах сроков, установленных договором с кадастровым инженером</w:t>
            </w:r>
            <w:r>
              <w:t xml:space="preserve">)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2578C8" w:rsidRPr="00CD6044" w:rsidRDefault="004908BB" w:rsidP="004908BB">
            <w:pPr>
              <w:ind w:left="318"/>
            </w:pPr>
            <w:r w:rsidRPr="00CD6044">
              <w:t>Заявление</w:t>
            </w:r>
            <w:r>
              <w:t xml:space="preserve"> и  необходимые документы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CD6044" w:rsidRDefault="002578C8" w:rsidP="00D3467B">
            <w:r>
              <w:t>Межевой план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1E31CD" w:rsidRDefault="002578C8" w:rsidP="008C741D">
            <w:pPr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2578C8" w:rsidRPr="00815C75" w:rsidRDefault="002578C8" w:rsidP="008C741D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szCs w:val="28"/>
              </w:rPr>
              <w:t>О</w:t>
            </w:r>
            <w:r w:rsidRPr="00815C75">
              <w:rPr>
                <w:b/>
                <w:szCs w:val="28"/>
              </w:rPr>
              <w:t>существление государственного кадастрового учета в отношении выбранного земельного участка</w:t>
            </w:r>
          </w:p>
        </w:tc>
        <w:tc>
          <w:tcPr>
            <w:tcW w:w="2502" w:type="dxa"/>
            <w:shd w:val="clear" w:color="auto" w:fill="auto"/>
          </w:tcPr>
          <w:p w:rsidR="002578C8" w:rsidRPr="00C32CFA" w:rsidRDefault="004102C9" w:rsidP="008C741D">
            <w:r>
              <w:t>ФБУ «ЗКП» по РО</w:t>
            </w:r>
          </w:p>
        </w:tc>
        <w:tc>
          <w:tcPr>
            <w:tcW w:w="2268" w:type="dxa"/>
            <w:shd w:val="clear" w:color="auto" w:fill="auto"/>
          </w:tcPr>
          <w:p w:rsidR="002578C8" w:rsidRPr="00C32CFA" w:rsidRDefault="002578C8" w:rsidP="008C741D">
            <w:pPr>
              <w:rPr>
                <w:b/>
              </w:rPr>
            </w:pPr>
            <w:r w:rsidRPr="00C32CFA">
              <w:rPr>
                <w:b/>
              </w:rPr>
              <w:t>8 дней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Default="004102C9" w:rsidP="008C741D">
            <w:pPr>
              <w:pStyle w:val="a6"/>
              <w:numPr>
                <w:ilvl w:val="0"/>
                <w:numId w:val="21"/>
              </w:numPr>
              <w:ind w:left="34" w:firstLine="23"/>
            </w:pPr>
            <w:r>
              <w:t>Заявление</w:t>
            </w:r>
            <w:r w:rsidR="002578C8" w:rsidRPr="00CD6044">
              <w:t>;</w:t>
            </w:r>
          </w:p>
          <w:p w:rsidR="004102C9" w:rsidRDefault="004102C9" w:rsidP="008C741D">
            <w:pPr>
              <w:pStyle w:val="a6"/>
              <w:numPr>
                <w:ilvl w:val="0"/>
                <w:numId w:val="21"/>
              </w:numPr>
              <w:ind w:left="34" w:firstLine="23"/>
            </w:pPr>
            <w:r>
              <w:rPr>
                <w:rFonts w:cs="Cambria"/>
              </w:rPr>
              <w:t>Документ, подтверждающий полномочия представителя заявителя (если с заявлением обращается представитель заявителя)</w:t>
            </w:r>
          </w:p>
          <w:p w:rsidR="002578C8" w:rsidRPr="00426E39" w:rsidRDefault="002578C8" w:rsidP="00426E39">
            <w:pPr>
              <w:pStyle w:val="a6"/>
              <w:numPr>
                <w:ilvl w:val="0"/>
                <w:numId w:val="21"/>
              </w:numPr>
              <w:ind w:left="34" w:firstLine="23"/>
            </w:pPr>
            <w:r w:rsidRPr="00CD6044">
              <w:t>Межево</w:t>
            </w:r>
            <w:r w:rsidR="00461D55">
              <w:t>й план</w:t>
            </w:r>
          </w:p>
        </w:tc>
        <w:tc>
          <w:tcPr>
            <w:tcW w:w="2976" w:type="dxa"/>
            <w:shd w:val="clear" w:color="auto" w:fill="auto"/>
          </w:tcPr>
          <w:p w:rsidR="002578C8" w:rsidRPr="001E31CD" w:rsidRDefault="002578C8" w:rsidP="008C741D">
            <w:pPr>
              <w:rPr>
                <w:highlight w:val="yellow"/>
              </w:rPr>
            </w:pPr>
            <w:r w:rsidRPr="00B35E3E">
              <w:t xml:space="preserve">Кадастровый паспорт </w:t>
            </w:r>
            <w:r w:rsidRPr="00CD6044">
              <w:t>земельного участка</w:t>
            </w:r>
          </w:p>
        </w:tc>
      </w:tr>
      <w:tr w:rsidR="00461D55" w:rsidRPr="00CD6044" w:rsidTr="00FD5ED6">
        <w:tc>
          <w:tcPr>
            <w:tcW w:w="817" w:type="dxa"/>
            <w:shd w:val="clear" w:color="auto" w:fill="auto"/>
          </w:tcPr>
          <w:p w:rsidR="00461D55" w:rsidRPr="00CD6044" w:rsidRDefault="00461D55" w:rsidP="000817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61D55" w:rsidRPr="00815C75" w:rsidRDefault="00461D55" w:rsidP="00081767">
            <w:pPr>
              <w:rPr>
                <w:b/>
              </w:rPr>
            </w:pPr>
            <w:r w:rsidRPr="00815C75">
              <w:rPr>
                <w:b/>
                <w:szCs w:val="28"/>
              </w:rPr>
              <w:t xml:space="preserve">Предоставление земельного участка для строительства при наличии утвержденных материалов предварительного согласования места </w:t>
            </w:r>
            <w:r w:rsidRPr="00815C75">
              <w:rPr>
                <w:b/>
                <w:szCs w:val="28"/>
              </w:rPr>
              <w:lastRenderedPageBreak/>
              <w:t>размещения объекта</w:t>
            </w:r>
          </w:p>
        </w:tc>
        <w:tc>
          <w:tcPr>
            <w:tcW w:w="2502" w:type="dxa"/>
            <w:shd w:val="clear" w:color="auto" w:fill="auto"/>
          </w:tcPr>
          <w:p w:rsidR="00461D55" w:rsidRPr="00CD6044" w:rsidRDefault="00461D55" w:rsidP="00081767">
            <w:r w:rsidRPr="00CD6044">
              <w:lastRenderedPageBreak/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461D55" w:rsidRDefault="00461D55" w:rsidP="00081767">
            <w:pPr>
              <w:rPr>
                <w:b/>
              </w:rPr>
            </w:pPr>
            <w:r>
              <w:rPr>
                <w:b/>
              </w:rPr>
              <w:t>1</w:t>
            </w:r>
            <w:r w:rsidR="00126886">
              <w:rPr>
                <w:b/>
              </w:rPr>
              <w:t>6</w:t>
            </w:r>
            <w:r w:rsidRPr="00C32CFA">
              <w:rPr>
                <w:b/>
              </w:rPr>
              <w:t xml:space="preserve"> дн</w:t>
            </w:r>
            <w:r>
              <w:rPr>
                <w:b/>
              </w:rPr>
              <w:t>ей</w:t>
            </w:r>
          </w:p>
          <w:p w:rsidR="00D6441C" w:rsidRPr="00CD6044" w:rsidRDefault="00D6441C" w:rsidP="00081767">
            <w:r w:rsidRPr="001A0129">
              <w:rPr>
                <w:i/>
              </w:rPr>
              <w:t>(</w:t>
            </w:r>
            <w:r w:rsidRPr="00CD6044">
              <w:t xml:space="preserve">в т.ч. 1 день – регистрация и пересылка </w:t>
            </w:r>
            <w:r>
              <w:t xml:space="preserve">пакета документов; 1 день пересылка и выдача </w:t>
            </w:r>
            <w:r>
              <w:lastRenderedPageBreak/>
              <w:t>документов</w:t>
            </w:r>
            <w:r w:rsidRPr="00C32CFA">
              <w:rPr>
                <w:b/>
              </w:rPr>
              <w:t xml:space="preserve"> </w:t>
            </w:r>
            <w:r w:rsidRPr="00D6441C">
              <w:t>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lastRenderedPageBreak/>
              <w:t>Заявление.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Кадастровый паспорт земельного участка;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Документы, удостоверяющие личность получателя (представителя получателя);</w:t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lastRenderedPageBreak/>
              <w:t>Документ, подтверждающий полномочия представителя получателя (получателей) (для физических лиц);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Выписка из ЕГРИП (В случае оформления земельного участка на индивидуального предпринимателя);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Документ, подтверждающий полномочия представителя юридического лица (для юридических лиц);</w:t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Выписка из ЕГРЮЛ (для юридических лиц);</w:t>
            </w:r>
            <w:r>
              <w:tab/>
            </w:r>
          </w:p>
          <w:p w:rsidR="00461D55" w:rsidRPr="00CD6044" w:rsidRDefault="00461D55" w:rsidP="00070020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 xml:space="preserve">Решение </w:t>
            </w:r>
            <w:r w:rsidR="00070020">
              <w:t>МО</w:t>
            </w:r>
            <w:r>
              <w:t xml:space="preserve"> </w:t>
            </w:r>
            <w:r w:rsidRPr="00CD6044">
              <w:t>об утверждении акта выбора земельного участка и схемы расположения земельного участка на кадастровом плане или кадастровой карте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461D55" w:rsidRPr="00CD6044" w:rsidRDefault="00461D55" w:rsidP="00081767"/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Pr="00CD6044" w:rsidRDefault="00126886" w:rsidP="006C0A51">
            <w:pPr>
              <w:rPr>
                <w:b/>
              </w:rPr>
            </w:pPr>
            <w:r w:rsidRPr="00893037">
              <w:lastRenderedPageBreak/>
              <w:t>5.1</w:t>
            </w:r>
            <w:r>
              <w:t>.</w:t>
            </w:r>
          </w:p>
        </w:tc>
        <w:tc>
          <w:tcPr>
            <w:tcW w:w="3168" w:type="dxa"/>
            <w:shd w:val="clear" w:color="auto" w:fill="auto"/>
          </w:tcPr>
          <w:p w:rsidR="00126886" w:rsidRPr="009963D2" w:rsidRDefault="00126886" w:rsidP="006C0A51">
            <w:r>
              <w:t>Р</w:t>
            </w:r>
            <w:r w:rsidRPr="00CD6044">
              <w:t>егистрация</w:t>
            </w:r>
            <w:r>
              <w:t>,</w:t>
            </w:r>
            <w:r w:rsidRPr="00CD6044">
              <w:t xml:space="preserve"> пересылка </w:t>
            </w:r>
            <w:r>
              <w:t xml:space="preserve">пакета документов из МФЦ в </w:t>
            </w:r>
            <w:r w:rsidR="0048189C">
              <w:t>о</w:t>
            </w:r>
            <w:r w:rsidRPr="0048189C">
              <w:t>тветственный орган</w:t>
            </w:r>
            <w:r w:rsidR="0048189C">
              <w:t xml:space="preserve"> МО</w:t>
            </w:r>
            <w:r>
              <w:t xml:space="preserve"> (в случае обращения заявителя в МФЦ</w:t>
            </w:r>
            <w:r w:rsidRPr="00D6441C">
              <w:t>)</w:t>
            </w:r>
          </w:p>
        </w:tc>
        <w:tc>
          <w:tcPr>
            <w:tcW w:w="2502" w:type="dxa"/>
            <w:shd w:val="clear" w:color="auto" w:fill="auto"/>
          </w:tcPr>
          <w:p w:rsidR="00126886" w:rsidRDefault="00126886" w:rsidP="006C0A51">
            <w:r>
              <w:t>МФЦ</w:t>
            </w:r>
          </w:p>
        </w:tc>
        <w:tc>
          <w:tcPr>
            <w:tcW w:w="2268" w:type="dxa"/>
            <w:shd w:val="clear" w:color="auto" w:fill="auto"/>
          </w:tcPr>
          <w:p w:rsidR="00126886" w:rsidRDefault="00126886" w:rsidP="006C0A51">
            <w:r>
              <w:t>2 дня</w:t>
            </w:r>
          </w:p>
          <w:p w:rsidR="00126886" w:rsidRPr="00C32CFA" w:rsidRDefault="00126886" w:rsidP="006C0A51">
            <w:pPr>
              <w:rPr>
                <w:b/>
              </w:rPr>
            </w:pPr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Pr="00FB2506" w:rsidRDefault="00126886" w:rsidP="0012688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t>Документы, предоставленные по п.5</w:t>
            </w:r>
          </w:p>
        </w:tc>
        <w:tc>
          <w:tcPr>
            <w:tcW w:w="2976" w:type="dxa"/>
            <w:shd w:val="clear" w:color="auto" w:fill="auto"/>
          </w:tcPr>
          <w:p w:rsidR="00126886" w:rsidRDefault="00126886" w:rsidP="006C0A51">
            <w:r>
              <w:t>Передача пакета документов</w:t>
            </w:r>
          </w:p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Pr="00893037" w:rsidRDefault="00126886" w:rsidP="006C0A51">
            <w:r>
              <w:t>5.2.</w:t>
            </w:r>
          </w:p>
        </w:tc>
        <w:tc>
          <w:tcPr>
            <w:tcW w:w="3168" w:type="dxa"/>
            <w:shd w:val="clear" w:color="auto" w:fill="auto"/>
          </w:tcPr>
          <w:p w:rsidR="00126886" w:rsidRPr="00815C75" w:rsidRDefault="00126886" w:rsidP="00461D55">
            <w:pPr>
              <w:rPr>
                <w:b/>
              </w:rPr>
            </w:pPr>
            <w:r>
              <w:rPr>
                <w:szCs w:val="28"/>
              </w:rPr>
              <w:t>Подготовка проекта решения органа местного самоуправления о предоставлении в аренду земельного участка для строительства</w:t>
            </w:r>
          </w:p>
        </w:tc>
        <w:tc>
          <w:tcPr>
            <w:tcW w:w="2502" w:type="dxa"/>
            <w:shd w:val="clear" w:color="auto" w:fill="auto"/>
          </w:tcPr>
          <w:p w:rsidR="00126886" w:rsidRPr="00CD6044" w:rsidRDefault="00126886" w:rsidP="00461D55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126886" w:rsidRDefault="00126886" w:rsidP="00556FE0">
            <w:r>
              <w:t>5 д</w:t>
            </w:r>
            <w:r w:rsidR="00070020">
              <w:t>ней</w:t>
            </w:r>
          </w:p>
          <w:p w:rsidR="00126886" w:rsidRPr="00CD6044" w:rsidRDefault="00126886" w:rsidP="00556FE0">
            <w:r>
              <w:t>В рамках общего срока п.5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Pr="00CD6044" w:rsidRDefault="00126886" w:rsidP="00FD4160">
            <w:pPr>
              <w:tabs>
                <w:tab w:val="left" w:pos="726"/>
              </w:tabs>
              <w:ind w:left="23"/>
            </w:pPr>
            <w:r>
              <w:t>Документы, предоставленные по п.5</w:t>
            </w:r>
          </w:p>
        </w:tc>
        <w:tc>
          <w:tcPr>
            <w:tcW w:w="2976" w:type="dxa"/>
            <w:shd w:val="clear" w:color="auto" w:fill="auto"/>
          </w:tcPr>
          <w:p w:rsidR="00126886" w:rsidRPr="00CD6044" w:rsidRDefault="00126886" w:rsidP="00070020">
            <w:r>
              <w:t xml:space="preserve">Решение </w:t>
            </w:r>
            <w:r w:rsidR="00070020">
              <w:t>МО</w:t>
            </w:r>
            <w:r w:rsidRPr="00CD6044">
              <w:t xml:space="preserve"> о предоставлении земельного участка в аренду</w:t>
            </w:r>
          </w:p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Pr="00893037" w:rsidRDefault="00126886" w:rsidP="008C741D">
            <w:r>
              <w:t>5.3.</w:t>
            </w:r>
          </w:p>
        </w:tc>
        <w:tc>
          <w:tcPr>
            <w:tcW w:w="3168" w:type="dxa"/>
            <w:shd w:val="clear" w:color="auto" w:fill="auto"/>
          </w:tcPr>
          <w:p w:rsidR="00126886" w:rsidRPr="00893037" w:rsidRDefault="00126886" w:rsidP="00081767">
            <w:r w:rsidRPr="00893037">
              <w:t>Заключение дого</w:t>
            </w:r>
            <w:r>
              <w:t xml:space="preserve">вора аренды земельного </w:t>
            </w:r>
            <w:r>
              <w:lastRenderedPageBreak/>
              <w:t xml:space="preserve">участка </w:t>
            </w:r>
          </w:p>
        </w:tc>
        <w:tc>
          <w:tcPr>
            <w:tcW w:w="2502" w:type="dxa"/>
            <w:shd w:val="clear" w:color="auto" w:fill="auto"/>
          </w:tcPr>
          <w:p w:rsidR="00126886" w:rsidRPr="00CD6044" w:rsidRDefault="00126886" w:rsidP="00461D55">
            <w:r w:rsidRPr="00CD6044">
              <w:lastRenderedPageBreak/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126886" w:rsidRPr="006C60CD" w:rsidRDefault="00126886" w:rsidP="00464727">
            <w:r>
              <w:t>7</w:t>
            </w:r>
            <w:r w:rsidRPr="006C60CD">
              <w:t xml:space="preserve"> дней </w:t>
            </w:r>
          </w:p>
          <w:p w:rsidR="00126886" w:rsidRPr="00CD6044" w:rsidRDefault="00126886" w:rsidP="00464727">
            <w:pPr>
              <w:rPr>
                <w:b/>
                <w:highlight w:val="yellow"/>
              </w:rPr>
            </w:pPr>
            <w:r w:rsidRPr="00CD6044">
              <w:t xml:space="preserve">В рамках общего </w:t>
            </w:r>
            <w:r w:rsidRPr="00CD6044">
              <w:lastRenderedPageBreak/>
              <w:t>срока п.</w:t>
            </w:r>
            <w: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Pr="00CD6044" w:rsidRDefault="00126886" w:rsidP="00FD4160">
            <w:pPr>
              <w:pStyle w:val="a6"/>
              <w:ind w:left="57"/>
            </w:pPr>
            <w:r>
              <w:lastRenderedPageBreak/>
              <w:t>Документ</w:t>
            </w:r>
            <w:r w:rsidRPr="00CD6044">
              <w:t xml:space="preserve"> </w:t>
            </w:r>
            <w:r>
              <w:t xml:space="preserve">по итогам </w:t>
            </w:r>
            <w:r w:rsidRPr="00CD6044">
              <w:t>по п.</w:t>
            </w:r>
            <w:r>
              <w:t xml:space="preserve"> 5.1</w:t>
            </w:r>
          </w:p>
          <w:p w:rsidR="00126886" w:rsidRPr="00CD6044" w:rsidRDefault="00126886" w:rsidP="00FD4160">
            <w:pPr>
              <w:pStyle w:val="a6"/>
              <w:ind w:left="57"/>
            </w:pPr>
          </w:p>
        </w:tc>
        <w:tc>
          <w:tcPr>
            <w:tcW w:w="2976" w:type="dxa"/>
            <w:shd w:val="clear" w:color="auto" w:fill="auto"/>
          </w:tcPr>
          <w:p w:rsidR="00126886" w:rsidRPr="00CD6044" w:rsidRDefault="00126886" w:rsidP="00070020">
            <w:r w:rsidRPr="00CD6044">
              <w:t xml:space="preserve">Договор </w:t>
            </w:r>
            <w:r>
              <w:t xml:space="preserve">аренды </w:t>
            </w:r>
            <w:r w:rsidRPr="00CD6044">
              <w:t xml:space="preserve">с подписью и печатью </w:t>
            </w:r>
            <w:r w:rsidR="00070020">
              <w:t>МО</w:t>
            </w:r>
          </w:p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Default="00126886" w:rsidP="008C741D">
            <w:r>
              <w:lastRenderedPageBreak/>
              <w:t>5.4.</w:t>
            </w:r>
          </w:p>
        </w:tc>
        <w:tc>
          <w:tcPr>
            <w:tcW w:w="3168" w:type="dxa"/>
            <w:shd w:val="clear" w:color="auto" w:fill="auto"/>
          </w:tcPr>
          <w:p w:rsidR="00126886" w:rsidRPr="00547C39" w:rsidRDefault="00126886" w:rsidP="00070020">
            <w:r>
              <w:t>П</w:t>
            </w:r>
            <w:r w:rsidRPr="00CD6044">
              <w:t>ересылка</w:t>
            </w:r>
            <w:r>
              <w:t xml:space="preserve"> д</w:t>
            </w:r>
            <w:r w:rsidRPr="00CD6044">
              <w:t>оговор</w:t>
            </w:r>
            <w:r>
              <w:t>а</w:t>
            </w:r>
            <w:r w:rsidRPr="00CD6044">
              <w:t xml:space="preserve"> </w:t>
            </w:r>
            <w:r>
              <w:t xml:space="preserve">аренды </w:t>
            </w:r>
            <w:r w:rsidRPr="00CD6044">
              <w:t xml:space="preserve">с подписью и печатью </w:t>
            </w:r>
            <w:r w:rsidR="00070020">
              <w:t>МО</w:t>
            </w:r>
            <w:r>
              <w:t xml:space="preserve"> в МФЦ (в случае обращения  заявителя за получением документов в МФЦ</w:t>
            </w:r>
            <w:r w:rsidRPr="00D6441C">
              <w:t>)</w:t>
            </w:r>
          </w:p>
        </w:tc>
        <w:tc>
          <w:tcPr>
            <w:tcW w:w="2502" w:type="dxa"/>
            <w:shd w:val="clear" w:color="auto" w:fill="auto"/>
          </w:tcPr>
          <w:p w:rsidR="00126886" w:rsidRPr="00CD6044" w:rsidRDefault="00126886" w:rsidP="006C0A51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126886" w:rsidRDefault="00126886" w:rsidP="006C0A51">
            <w:r>
              <w:t xml:space="preserve">1 день </w:t>
            </w:r>
          </w:p>
          <w:p w:rsidR="00126886" w:rsidRPr="004908BB" w:rsidRDefault="00126886" w:rsidP="006C0A51">
            <w:r w:rsidRPr="00CD6044">
              <w:t>В рамках общего срока п.</w:t>
            </w:r>
            <w: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Default="00126886" w:rsidP="00070020">
            <w:pPr>
              <w:pStyle w:val="a6"/>
              <w:ind w:left="57"/>
            </w:pPr>
            <w:r w:rsidRPr="00CD6044">
              <w:t xml:space="preserve">Договор </w:t>
            </w:r>
            <w:r>
              <w:t xml:space="preserve">аренды </w:t>
            </w:r>
            <w:r w:rsidRPr="00CD6044">
              <w:t xml:space="preserve">с подписью и печатью </w:t>
            </w:r>
            <w:r w:rsidR="00070020">
              <w:t>МО</w:t>
            </w:r>
          </w:p>
        </w:tc>
        <w:tc>
          <w:tcPr>
            <w:tcW w:w="2976" w:type="dxa"/>
            <w:shd w:val="clear" w:color="auto" w:fill="auto"/>
          </w:tcPr>
          <w:p w:rsidR="00126886" w:rsidRDefault="00126886" w:rsidP="006C0A51">
            <w:r>
              <w:t>Выдача документов Заявителю</w:t>
            </w:r>
          </w:p>
        </w:tc>
      </w:tr>
      <w:tr w:rsidR="00126886" w:rsidRPr="00CD6044" w:rsidTr="00FD5ED6">
        <w:tc>
          <w:tcPr>
            <w:tcW w:w="15417" w:type="dxa"/>
            <w:gridSpan w:val="7"/>
            <w:shd w:val="clear" w:color="auto" w:fill="D9D9D9"/>
          </w:tcPr>
          <w:p w:rsidR="00126886" w:rsidRPr="00CD6044" w:rsidRDefault="00126886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Процедуры по проектированию и строительству</w:t>
            </w:r>
          </w:p>
        </w:tc>
      </w:tr>
      <w:tr w:rsidR="00126886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AC323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815C75" w:rsidRDefault="00126886" w:rsidP="00EA4EE0">
            <w:pPr>
              <w:rPr>
                <w:b/>
              </w:rPr>
            </w:pPr>
            <w:r w:rsidRPr="00815C75">
              <w:rPr>
                <w:b/>
                <w:szCs w:val="28"/>
              </w:rPr>
              <w:t>Проектирование  линейного сооружения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AC3232">
            <w:r>
              <w:t>Проектная организация,</w:t>
            </w:r>
          </w:p>
          <w:p w:rsidR="00126886" w:rsidRDefault="00126886" w:rsidP="00AC3232">
            <w:r>
              <w:t xml:space="preserve">Изыскательская </w:t>
            </w:r>
            <w:r w:rsidRPr="00CD6044">
              <w:t>организация либо самостоятельно РСО</w:t>
            </w:r>
          </w:p>
          <w:p w:rsidR="00126886" w:rsidRDefault="00126886" w:rsidP="00AC3232"/>
          <w:p w:rsidR="00126886" w:rsidRDefault="00126886" w:rsidP="00AC323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886FBB"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проектных работ определяется Заявителем самостоятельно</w:t>
            </w:r>
            <w: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9D23F9">
            <w:pPr>
              <w:pStyle w:val="a6"/>
              <w:numPr>
                <w:ilvl w:val="0"/>
                <w:numId w:val="8"/>
              </w:numPr>
              <w:ind w:left="176" w:firstLine="23"/>
            </w:pPr>
            <w:r w:rsidRPr="00CD6044">
              <w:t>Постановление о предоставлении земельного участка в аренду</w:t>
            </w:r>
          </w:p>
          <w:p w:rsidR="00126886" w:rsidRPr="00CD6044" w:rsidRDefault="00126886" w:rsidP="009D23F9">
            <w:pPr>
              <w:pStyle w:val="a6"/>
              <w:numPr>
                <w:ilvl w:val="0"/>
                <w:numId w:val="8"/>
              </w:numPr>
              <w:ind w:left="176" w:firstLine="23"/>
            </w:pPr>
            <w:r w:rsidRPr="00CD6044">
              <w:t>Тех.условия и др.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277921">
            <w:r>
              <w:t>Инженерные изыскания, п</w:t>
            </w:r>
            <w:r w:rsidRPr="00CD6044">
              <w:t>роект</w:t>
            </w:r>
            <w:r>
              <w:t xml:space="preserve"> </w:t>
            </w:r>
            <w:r w:rsidRPr="00815C75">
              <w:t>строительства линейного сооружения</w:t>
            </w:r>
          </w:p>
        </w:tc>
      </w:tr>
      <w:tr w:rsidR="00126886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6E6633" w:rsidRDefault="00126886" w:rsidP="00D1435C">
            <w:r>
              <w:t>7.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6E6633" w:rsidRDefault="00126886" w:rsidP="00125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6633">
              <w:rPr>
                <w:szCs w:val="28"/>
              </w:rPr>
              <w:t xml:space="preserve">Предоставление информации </w:t>
            </w:r>
            <w:r>
              <w:rPr>
                <w:szCs w:val="28"/>
              </w:rPr>
              <w:t xml:space="preserve"> о начале и сроках разрытия</w:t>
            </w:r>
            <w:r w:rsidRPr="006E6633">
              <w:rPr>
                <w:szCs w:val="28"/>
              </w:rPr>
              <w:t xml:space="preserve"> земельного участка, предоставленного для строительства линейного сооружения - </w:t>
            </w:r>
            <w:r w:rsidRPr="006E6633">
              <w:t>яв</w:t>
            </w:r>
            <w:r>
              <w:t>ляется условием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DD78B0" w:rsidRDefault="00126886" w:rsidP="00D1435C">
            <w: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Default="00126886" w:rsidP="005C3F7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E6633">
              <w:rPr>
                <w:szCs w:val="28"/>
              </w:rPr>
              <w:t xml:space="preserve">е </w:t>
            </w:r>
            <w:r>
              <w:rPr>
                <w:szCs w:val="28"/>
              </w:rPr>
              <w:t>позднее</w:t>
            </w:r>
            <w:r w:rsidRPr="006E6633">
              <w:rPr>
                <w:szCs w:val="28"/>
              </w:rPr>
              <w:t xml:space="preserve"> чем за 10 дней </w:t>
            </w:r>
            <w:r>
              <w:rPr>
                <w:szCs w:val="28"/>
              </w:rPr>
              <w:t xml:space="preserve"> до начала</w:t>
            </w:r>
            <w:r w:rsidRPr="006E6633">
              <w:rPr>
                <w:szCs w:val="28"/>
              </w:rPr>
              <w:t xml:space="preserve"> разрытия</w:t>
            </w:r>
          </w:p>
          <w:p w:rsidR="00126886" w:rsidRDefault="00126886" w:rsidP="005C3F7F">
            <w:pPr>
              <w:rPr>
                <w:szCs w:val="28"/>
              </w:rPr>
            </w:pPr>
          </w:p>
          <w:p w:rsidR="00126886" w:rsidRPr="006C60CD" w:rsidRDefault="00126886" w:rsidP="005C3F7F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DD78B0" w:rsidRDefault="00126886" w:rsidP="009F2C85">
            <w:pPr>
              <w:pStyle w:val="a6"/>
              <w:ind w:left="17"/>
            </w:pPr>
            <w:r>
              <w:t>Информация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Default="00126886" w:rsidP="009F2C85">
            <w:pPr>
              <w:autoSpaceDE w:val="0"/>
              <w:autoSpaceDN w:val="0"/>
              <w:adjustRightInd w:val="0"/>
            </w:pPr>
            <w:r>
              <w:t xml:space="preserve">Информация </w:t>
            </w:r>
            <w:r>
              <w:rPr>
                <w:szCs w:val="28"/>
              </w:rPr>
              <w:t>о</w:t>
            </w:r>
            <w:r w:rsidRPr="006E6633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начале и сроках</w:t>
            </w:r>
            <w:r w:rsidRPr="006E6633">
              <w:rPr>
                <w:szCs w:val="28"/>
              </w:rPr>
              <w:t xml:space="preserve"> разрытия земельного участка, предоставленного для строительства линейного сооружения </w:t>
            </w:r>
          </w:p>
        </w:tc>
      </w:tr>
      <w:tr w:rsidR="0033790E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D1435C">
            <w:r>
              <w:t>7.1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Pr="006E6633" w:rsidRDefault="0033790E" w:rsidP="00C466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Предоставление информации, не позднее, чем за 10 дней до начала строител</w:t>
            </w:r>
            <w:r w:rsidR="00C466D0">
              <w:rPr>
                <w:szCs w:val="28"/>
              </w:rPr>
              <w:t xml:space="preserve">ьства, реконструкции сведений </w:t>
            </w:r>
            <w:r w:rsidR="00C466D0" w:rsidRPr="00C466D0">
              <w:rPr>
                <w:szCs w:val="28"/>
              </w:rPr>
              <w:t xml:space="preserve">и проектной документации, предусмотренной Градостроительным кодексом Российской Федерации для линейных объектах </w:t>
            </w:r>
            <w:r w:rsidR="00C466D0">
              <w:rPr>
                <w:szCs w:val="28"/>
              </w:rPr>
              <w:t xml:space="preserve">в целях </w:t>
            </w:r>
            <w:r w:rsidR="00C466D0">
              <w:rPr>
                <w:szCs w:val="28"/>
              </w:rPr>
              <w:lastRenderedPageBreak/>
              <w:t>размещения в ИСОГД –является условием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D1435C">
            <w:r>
              <w:lastRenderedPageBreak/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33790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E6633">
              <w:rPr>
                <w:szCs w:val="28"/>
              </w:rPr>
              <w:t xml:space="preserve">е </w:t>
            </w:r>
            <w:r>
              <w:rPr>
                <w:szCs w:val="28"/>
              </w:rPr>
              <w:t>позднее</w:t>
            </w:r>
            <w:r w:rsidRPr="006E6633">
              <w:rPr>
                <w:szCs w:val="28"/>
              </w:rPr>
              <w:t xml:space="preserve"> чем за 10 дней </w:t>
            </w:r>
            <w:r>
              <w:rPr>
                <w:szCs w:val="28"/>
              </w:rPr>
              <w:t xml:space="preserve"> до начала</w:t>
            </w:r>
            <w:r w:rsidRPr="006E6633">
              <w:rPr>
                <w:szCs w:val="28"/>
              </w:rPr>
              <w:t xml:space="preserve"> разрытия</w:t>
            </w:r>
          </w:p>
          <w:p w:rsidR="0033790E" w:rsidRDefault="0033790E" w:rsidP="005C3F7F">
            <w:pPr>
              <w:rPr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9F2C85">
            <w:pPr>
              <w:pStyle w:val="a6"/>
              <w:ind w:left="17"/>
            </w:pPr>
            <w:r>
              <w:t>Информация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C466D0" w:rsidP="00C466D0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Сведения </w:t>
            </w:r>
            <w:r w:rsidRPr="00C466D0">
              <w:rPr>
                <w:szCs w:val="28"/>
              </w:rPr>
              <w:t>и проектн</w:t>
            </w:r>
            <w:r>
              <w:rPr>
                <w:szCs w:val="28"/>
              </w:rPr>
              <w:t xml:space="preserve">ая </w:t>
            </w:r>
            <w:r w:rsidRPr="00C466D0">
              <w:rPr>
                <w:szCs w:val="28"/>
              </w:rPr>
              <w:t>документации, предусмотренн</w:t>
            </w:r>
            <w:r>
              <w:rPr>
                <w:szCs w:val="28"/>
              </w:rPr>
              <w:t xml:space="preserve">ая </w:t>
            </w:r>
            <w:r w:rsidRPr="00C466D0">
              <w:rPr>
                <w:szCs w:val="28"/>
              </w:rPr>
              <w:t>Градостроительным кодексом Российской Федерации для линейных объектах</w:t>
            </w:r>
          </w:p>
        </w:tc>
      </w:tr>
      <w:tr w:rsidR="00126886" w:rsidRPr="00CD6044" w:rsidTr="00D1435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6E6633" w:rsidRDefault="00126886" w:rsidP="00D1435C">
            <w:r>
              <w:lastRenderedPageBreak/>
              <w:t>8.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6E6633" w:rsidRDefault="00126886" w:rsidP="001250E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Направление сведений  о начале и сроках разрытия</w:t>
            </w:r>
            <w:r w:rsidRPr="006E6633">
              <w:rPr>
                <w:szCs w:val="28"/>
              </w:rPr>
              <w:t xml:space="preserve"> земельного участка, предоставленного для строительства линейного сооружения</w:t>
            </w:r>
            <w:r>
              <w:rPr>
                <w:szCs w:val="28"/>
              </w:rPr>
              <w:t xml:space="preserve"> уполномоченный орган, ответственный за благоустройство территории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DD78B0" w:rsidRDefault="00126886" w:rsidP="00B24620">
            <w:r w:rsidRPr="00DD78B0">
              <w:t>Администрация МО</w:t>
            </w:r>
            <w:r>
              <w:t xml:space="preserve"> (</w:t>
            </w:r>
            <w:r>
              <w:rPr>
                <w:szCs w:val="28"/>
              </w:rPr>
              <w:t>Орган осуществляющий распоряжение земельными участками</w:t>
            </w:r>
            <w: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8189C" w:rsidRDefault="00126886" w:rsidP="00D1435C">
            <w:r>
              <w:t>1</w:t>
            </w:r>
            <w:r w:rsidRPr="006C60CD">
              <w:t xml:space="preserve"> д</w:t>
            </w:r>
            <w:r>
              <w:t>ень</w:t>
            </w:r>
            <w:r w:rsidR="0048189C">
              <w:t xml:space="preserve"> </w:t>
            </w:r>
          </w:p>
          <w:p w:rsidR="00126886" w:rsidRDefault="0048189C" w:rsidP="00D1435C">
            <w:r>
              <w:t>(процедура не является разрешительной)</w:t>
            </w:r>
          </w:p>
          <w:p w:rsidR="00126886" w:rsidRPr="006C60CD" w:rsidRDefault="00126886" w:rsidP="00D1435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D1435C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126886" w:rsidRPr="00DD78B0" w:rsidRDefault="00126886" w:rsidP="00D1435C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D1435C">
            <w:r>
              <w:t>Уведомление</w:t>
            </w:r>
            <w:r>
              <w:rPr>
                <w:szCs w:val="28"/>
              </w:rPr>
              <w:t xml:space="preserve"> о начале и сроках разрытия в уполномоченный орган, ответственный за благоустройство территории</w:t>
            </w:r>
          </w:p>
          <w:p w:rsidR="00126886" w:rsidRDefault="00126886" w:rsidP="00D1435C"/>
          <w:p w:rsidR="00126886" w:rsidRDefault="00126886" w:rsidP="00D1435C"/>
          <w:p w:rsidR="00126886" w:rsidRDefault="00126886" w:rsidP="00D1435C"/>
        </w:tc>
      </w:tr>
      <w:tr w:rsidR="00C466D0" w:rsidRPr="00CD6044" w:rsidTr="00D1435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D1435C">
            <w:r>
              <w:t>9.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1250E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Направление сведений </w:t>
            </w:r>
            <w:r w:rsidRPr="00C466D0">
              <w:rPr>
                <w:szCs w:val="28"/>
              </w:rPr>
              <w:t xml:space="preserve">и проектной документации, предусмотренной Градостроительным кодексом Российской Федерации для линейных объектах </w:t>
            </w:r>
            <w:r>
              <w:rPr>
                <w:szCs w:val="28"/>
              </w:rPr>
              <w:t>в целях размещения в ИСОГД в ответственный орган по ведению ИСОГД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:rsidR="00C466D0" w:rsidRPr="00DD78B0" w:rsidRDefault="00C466D0" w:rsidP="00B24620">
            <w:r w:rsidRPr="00DD78B0">
              <w:t>Администрация МО</w:t>
            </w:r>
            <w:r>
              <w:t xml:space="preserve"> (</w:t>
            </w:r>
            <w:r>
              <w:rPr>
                <w:szCs w:val="28"/>
              </w:rPr>
              <w:t>Орган осуществляющий распоряжение земельными участками</w:t>
            </w:r>
            <w: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C466D0">
            <w:r>
              <w:t>1</w:t>
            </w:r>
            <w:r w:rsidRPr="006C60CD">
              <w:t xml:space="preserve"> д</w:t>
            </w:r>
            <w:r>
              <w:t xml:space="preserve">ень </w:t>
            </w:r>
          </w:p>
          <w:p w:rsidR="00C466D0" w:rsidRDefault="00C466D0" w:rsidP="00C466D0">
            <w:r>
              <w:t>(процедура не является разрешительной)</w:t>
            </w:r>
          </w:p>
          <w:p w:rsidR="00C466D0" w:rsidRDefault="00C466D0" w:rsidP="00D1435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C466D0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C466D0" w:rsidRDefault="00C466D0" w:rsidP="00D1435C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D1435C">
            <w:r>
              <w:t xml:space="preserve">Уведомление о размещении в ИСОГД </w:t>
            </w:r>
            <w:r>
              <w:rPr>
                <w:szCs w:val="28"/>
              </w:rPr>
              <w:t xml:space="preserve">сведений </w:t>
            </w:r>
            <w:r w:rsidRPr="00C466D0">
              <w:rPr>
                <w:szCs w:val="28"/>
              </w:rPr>
              <w:t>и проектной документации, предусмотренной Градостроительным кодексом Российской Федерации для линейных объектах</w:t>
            </w:r>
          </w:p>
        </w:tc>
      </w:tr>
      <w:tr w:rsidR="00126886" w:rsidRPr="00CD6044" w:rsidTr="00D1435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C466D0" w:rsidP="00D1435C">
            <w:r>
              <w:t>10.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F5346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Информирование заинтересованных органов и организаций о начале и сроках разрытия в целях обеспечения функционирования объектов транспортной и инженерной инфраструктур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DD78B0" w:rsidRDefault="00126886" w:rsidP="00F53464">
            <w:r w:rsidRPr="00DD78B0">
              <w:t>Администрация МО</w:t>
            </w:r>
            <w:r>
              <w:t xml:space="preserve"> (Орган по благоустройству)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D1435C">
            <w:r>
              <w:t>1 день</w:t>
            </w:r>
          </w:p>
          <w:p w:rsidR="0048189C" w:rsidRDefault="0048189C" w:rsidP="0048189C">
            <w:r>
              <w:t>(процедура не является разрешительной)</w:t>
            </w:r>
          </w:p>
          <w:p w:rsidR="0048189C" w:rsidRDefault="0048189C" w:rsidP="00D1435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F53464">
            <w:pPr>
              <w:pStyle w:val="a6"/>
              <w:ind w:left="17"/>
            </w:pPr>
            <w:r>
              <w:t>Информация о начале и сроках разрытия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F53464">
            <w:r>
              <w:t>Уведомление</w:t>
            </w:r>
            <w:r>
              <w:rPr>
                <w:szCs w:val="28"/>
              </w:rPr>
              <w:t xml:space="preserve"> о начале и сроках разрытия в</w:t>
            </w:r>
            <w:r>
              <w:t xml:space="preserve"> МЧС, Службы 112, ГИБДД, и др. организаций</w:t>
            </w:r>
          </w:p>
        </w:tc>
      </w:tr>
      <w:tr w:rsidR="00126886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8C4DA5" w:rsidRDefault="00126886" w:rsidP="00C466D0">
            <w:pPr>
              <w:rPr>
                <w:b/>
              </w:rPr>
            </w:pPr>
            <w:r>
              <w:rPr>
                <w:b/>
              </w:rPr>
              <w:t>1</w:t>
            </w:r>
            <w:r w:rsidR="00C466D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8C4DA5" w:rsidRDefault="00126886" w:rsidP="00EA4EE0">
            <w:pPr>
              <w:rPr>
                <w:b/>
              </w:rPr>
            </w:pPr>
            <w:r>
              <w:rPr>
                <w:b/>
                <w:szCs w:val="28"/>
              </w:rPr>
              <w:t>С</w:t>
            </w:r>
            <w:r w:rsidRPr="008C4DA5">
              <w:rPr>
                <w:b/>
                <w:szCs w:val="28"/>
              </w:rPr>
              <w:t>троительство линейного сооружения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D1435C">
            <w:r>
              <w:t xml:space="preserve">Строительная </w:t>
            </w:r>
            <w:r w:rsidRPr="00CD6044">
              <w:t>организация либо самостоятельно РСО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7419AB" w:rsidRDefault="00126886" w:rsidP="007419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 xml:space="preserve">Срок выполнения строительных </w:t>
            </w:r>
            <w:r>
              <w:rPr>
                <w:szCs w:val="28"/>
              </w:rPr>
              <w:lastRenderedPageBreak/>
              <w:t>работ определяется Заявителем самостоятельно</w:t>
            </w:r>
            <w: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7419AB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D1435C">
            <w:r>
              <w:t>Линейное сооружение</w:t>
            </w:r>
          </w:p>
        </w:tc>
      </w:tr>
      <w:tr w:rsidR="00126886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070020" w:rsidRDefault="00070020" w:rsidP="00C466D0">
            <w:r w:rsidRPr="00070020">
              <w:lastRenderedPageBreak/>
              <w:t>1</w:t>
            </w:r>
            <w:r w:rsidR="00C466D0">
              <w:t>1</w:t>
            </w:r>
            <w:r w:rsidRPr="00070020">
              <w:t>.1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070020" w:rsidRDefault="00126886" w:rsidP="00EA4EE0">
            <w:pPr>
              <w:rPr>
                <w:szCs w:val="28"/>
              </w:rPr>
            </w:pPr>
            <w:r w:rsidRPr="00070020">
              <w:rPr>
                <w:szCs w:val="28"/>
              </w:rPr>
              <w:t>Выполнение благоустройства территории после завершения разрытия и окончания строительства линейного сооружения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3634F1">
            <w:r>
              <w:t xml:space="preserve">Строительная </w:t>
            </w:r>
            <w:r w:rsidRPr="00CD6044">
              <w:t>организация либо самостоятельно РСО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7419AB">
            <w:pPr>
              <w:autoSpaceDE w:val="0"/>
              <w:autoSpaceDN w:val="0"/>
              <w:adjustRightInd w:val="0"/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работ по благоустройству определяется Заявителем самостоятельно</w:t>
            </w:r>
            <w: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4F15A6">
            <w:pPr>
              <w:pStyle w:val="a6"/>
              <w:ind w:left="19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A736A4">
            <w:r>
              <w:t>Благоустройство территории</w:t>
            </w:r>
          </w:p>
        </w:tc>
      </w:tr>
      <w:tr w:rsidR="00126886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143595" w:rsidRDefault="00143595" w:rsidP="00C466D0">
            <w:r w:rsidRPr="00143595">
              <w:t>1</w:t>
            </w:r>
            <w:r w:rsidR="00C466D0">
              <w:t>1</w:t>
            </w:r>
            <w:r w:rsidRPr="00143595">
              <w:t>.2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143595" w:rsidRDefault="00126886" w:rsidP="00325F77">
            <w:r w:rsidRPr="00143595">
              <w:t>Выполнение исполнительной топосъёмки с нанесением границ земельного участка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A736A4">
            <w:r w:rsidRPr="00CD6044">
              <w:t>РСО, проектная организация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D6441C" w:rsidRDefault="00126886" w:rsidP="00D644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строительных работ определяется Заявителем самостоятельно</w:t>
            </w:r>
            <w:r w:rsidRPr="00325F77"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A736A4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4F15A6">
            <w:r>
              <w:t xml:space="preserve">Исполнительная документация построенного линейного сооружения </w:t>
            </w:r>
          </w:p>
        </w:tc>
      </w:tr>
      <w:tr w:rsidR="00D52074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Default="00D52074" w:rsidP="00C466D0">
            <w:r>
              <w:t>1</w:t>
            </w:r>
            <w:r w:rsidR="00C466D0">
              <w:t>2</w:t>
            </w:r>
            <w: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843B6F" w:rsidRDefault="00D52074" w:rsidP="009D0C1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схемы, отображающей расположение сетей инженерно-технического обеспечения в границах земельного участка - </w:t>
            </w:r>
            <w:r>
              <w:t>является условием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66D0" w:rsidRDefault="00C466D0" w:rsidP="00C466D0">
            <w:r>
              <w:t>Заявитель</w:t>
            </w:r>
          </w:p>
          <w:p w:rsidR="00D52074" w:rsidRPr="00DD78B0" w:rsidRDefault="00D52074" w:rsidP="0033790E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325F77" w:rsidRDefault="00D52074" w:rsidP="00D52074">
            <w:r w:rsidRPr="00D52074">
              <w:rPr>
                <w:szCs w:val="28"/>
              </w:rPr>
              <w:t>в течение 10 дней после окончания строительства, реконструкции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DD78B0" w:rsidRDefault="00D52074" w:rsidP="009D0C1A">
            <w:pPr>
              <w:pStyle w:val="a6"/>
              <w:ind w:left="34"/>
              <w:jc w:val="both"/>
            </w:pPr>
            <w:r>
              <w:rPr>
                <w:szCs w:val="28"/>
              </w:rPr>
              <w:t>Схема, отображающая расположение сетей инженерно-технического обеспечения в границах земельного участка на бумажном и электронном носителе (</w:t>
            </w:r>
            <w:r>
              <w:t>и</w:t>
            </w:r>
            <w:r w:rsidRPr="008D72E9">
              <w:t xml:space="preserve">сполнительная </w:t>
            </w:r>
            <w:r>
              <w:t xml:space="preserve">документация, </w:t>
            </w:r>
            <w:r w:rsidRPr="008D72E9">
              <w:t>топосъемка</w:t>
            </w:r>
            <w:r>
              <w:rPr>
                <w:szCs w:val="28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DD78B0" w:rsidRDefault="00D52074" w:rsidP="00C466D0">
            <w:r>
              <w:rPr>
                <w:szCs w:val="28"/>
              </w:rPr>
              <w:t xml:space="preserve">Схема, отображающая расположение сетей инженерно-технического обеспечения в границах земельного участка на бумажном и электронном носителе </w:t>
            </w:r>
          </w:p>
        </w:tc>
      </w:tr>
      <w:tr w:rsidR="00D52074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893037" w:rsidRDefault="00D52074" w:rsidP="00C466D0">
            <w:r>
              <w:t>1</w:t>
            </w:r>
            <w:r w:rsidR="00C466D0">
              <w:t>2</w:t>
            </w:r>
            <w:r>
              <w:t>.1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Default="00D52074" w:rsidP="00D27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информации </w:t>
            </w:r>
            <w:r w:rsidR="0033790E" w:rsidRPr="003634F1">
              <w:t xml:space="preserve">после </w:t>
            </w:r>
            <w:r w:rsidR="0033790E" w:rsidRPr="003634F1">
              <w:rPr>
                <w:szCs w:val="28"/>
              </w:rPr>
              <w:t>окончани</w:t>
            </w:r>
            <w:r w:rsidR="0033790E">
              <w:rPr>
                <w:szCs w:val="28"/>
              </w:rPr>
              <w:t xml:space="preserve">я строительства, реконструкции о </w:t>
            </w:r>
            <w:r w:rsidR="0033790E" w:rsidRPr="003634F1">
              <w:rPr>
                <w:szCs w:val="28"/>
              </w:rPr>
              <w:t>выполнени</w:t>
            </w:r>
            <w:r w:rsidR="0033790E">
              <w:rPr>
                <w:szCs w:val="28"/>
              </w:rPr>
              <w:t xml:space="preserve">и </w:t>
            </w:r>
            <w:r w:rsidR="0033790E" w:rsidRPr="003634F1">
              <w:rPr>
                <w:szCs w:val="28"/>
              </w:rPr>
              <w:t xml:space="preserve">благоустройства </w:t>
            </w:r>
            <w:r w:rsidRPr="003634F1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и завершении сроков разрытия</w:t>
            </w:r>
            <w:r w:rsidR="0033790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>
              <w:lastRenderedPageBreak/>
              <w:t>я</w:t>
            </w:r>
            <w:r w:rsidR="0033790E">
              <w:t>вляется условием договора аренд</w:t>
            </w:r>
            <w:r>
              <w:t>)</w:t>
            </w:r>
          </w:p>
          <w:p w:rsidR="00D52074" w:rsidRDefault="00D52074" w:rsidP="00D2725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33790E">
            <w:r>
              <w:lastRenderedPageBreak/>
              <w:t>Заявитель</w:t>
            </w:r>
          </w:p>
          <w:p w:rsidR="00D52074" w:rsidRPr="00DD78B0" w:rsidRDefault="00D52074" w:rsidP="00D27253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6C60CD" w:rsidRDefault="00D52074" w:rsidP="00D52074">
            <w:r w:rsidRPr="003634F1">
              <w:t xml:space="preserve">в течении 10 дней </w:t>
            </w:r>
            <w:r w:rsidR="0033790E" w:rsidRPr="003634F1">
              <w:t xml:space="preserve">после </w:t>
            </w:r>
            <w:r w:rsidR="0033790E" w:rsidRPr="003634F1">
              <w:rPr>
                <w:szCs w:val="28"/>
              </w:rPr>
              <w:t>окончани</w:t>
            </w:r>
            <w:r w:rsidR="0033790E">
              <w:rPr>
                <w:szCs w:val="28"/>
              </w:rPr>
              <w:t xml:space="preserve">я строительства, реконструкции о </w:t>
            </w:r>
            <w:r w:rsidR="0033790E" w:rsidRPr="003634F1">
              <w:rPr>
                <w:szCs w:val="28"/>
              </w:rPr>
              <w:t>выполнени</w:t>
            </w:r>
            <w:r w:rsidR="0033790E">
              <w:rPr>
                <w:szCs w:val="28"/>
              </w:rPr>
              <w:t xml:space="preserve">и </w:t>
            </w:r>
            <w:r w:rsidR="0033790E" w:rsidRPr="003634F1">
              <w:rPr>
                <w:szCs w:val="28"/>
              </w:rPr>
              <w:t>благоустройства</w:t>
            </w:r>
          </w:p>
          <w:p w:rsidR="00D52074" w:rsidRPr="006C60CD" w:rsidRDefault="00D52074" w:rsidP="00D2725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Default="00D52074" w:rsidP="00D27253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D52074" w:rsidRPr="00DD78B0" w:rsidRDefault="00D52074" w:rsidP="00D27253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D27253">
            <w:r>
              <w:t xml:space="preserve">Информация </w:t>
            </w:r>
            <w:r>
              <w:rPr>
                <w:szCs w:val="28"/>
              </w:rPr>
              <w:t>о</w:t>
            </w:r>
            <w:r w:rsidRPr="006E6633">
              <w:rPr>
                <w:szCs w:val="28"/>
              </w:rPr>
              <w:t xml:space="preserve"> </w:t>
            </w:r>
            <w:r>
              <w:rPr>
                <w:szCs w:val="28"/>
              </w:rPr>
              <w:t>завершении разрытия и выполнения благоустройства</w:t>
            </w:r>
          </w:p>
          <w:p w:rsidR="00D52074" w:rsidRDefault="00D52074" w:rsidP="00D27253"/>
        </w:tc>
      </w:tr>
      <w:tr w:rsidR="00D52074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C466D0">
            <w:r>
              <w:lastRenderedPageBreak/>
              <w:t>1</w:t>
            </w:r>
            <w:r w:rsidR="00C466D0">
              <w:t>3</w:t>
            </w:r>
            <w: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D520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</w:p>
          <w:p w:rsidR="00D52074" w:rsidRPr="006E6633" w:rsidRDefault="00D52074" w:rsidP="00D520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Схемы, отображающей расположение сетей инженерно-технического обеспечения в границах земельного участка на бумажном и электронном носителе (</w:t>
            </w:r>
            <w:r>
              <w:t>и</w:t>
            </w:r>
            <w:r w:rsidRPr="008D72E9">
              <w:t xml:space="preserve">сполнительная </w:t>
            </w:r>
            <w:r>
              <w:t xml:space="preserve">документация, </w:t>
            </w:r>
            <w:r w:rsidRPr="008D72E9">
              <w:t>топосъемка</w:t>
            </w:r>
            <w:r>
              <w:rPr>
                <w:szCs w:val="28"/>
              </w:rPr>
              <w:t>) в уполномоченный орган, ответственный за внесение сведений в ИСОГД –</w:t>
            </w:r>
            <w:r>
              <w:t xml:space="preserve"> выполнение условий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D52074" w:rsidRPr="00DD78B0" w:rsidRDefault="00D52074" w:rsidP="0033790E">
            <w:r w:rsidRPr="00DD78B0">
              <w:t>Администрация МО</w:t>
            </w:r>
            <w:r>
              <w:t xml:space="preserve"> (</w:t>
            </w:r>
            <w:r>
              <w:rPr>
                <w:szCs w:val="28"/>
              </w:rPr>
              <w:t>Орган осуществляющий р</w:t>
            </w:r>
            <w:r w:rsidR="0033790E">
              <w:rPr>
                <w:szCs w:val="28"/>
              </w:rPr>
              <w:t>аспоряжение земельными участками направляет в орган осуществляемый ведение ИСГОД</w:t>
            </w:r>
            <w:r w:rsidR="0033790E">
              <w:t xml:space="preserve"> и ответственный орган по благоустройству)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0A7C18">
            <w:r>
              <w:t>1</w:t>
            </w:r>
            <w:r w:rsidRPr="006C60CD">
              <w:t xml:space="preserve"> д</w:t>
            </w:r>
            <w:r>
              <w:t xml:space="preserve">ень </w:t>
            </w:r>
          </w:p>
          <w:p w:rsidR="00D52074" w:rsidRDefault="00D52074" w:rsidP="000A7C18">
            <w:r>
              <w:t>(процедура не является разрешительной)</w:t>
            </w:r>
          </w:p>
          <w:p w:rsidR="00D52074" w:rsidRPr="006C60CD" w:rsidRDefault="00D52074" w:rsidP="000A7C18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0A7C18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D52074" w:rsidRPr="00DD78B0" w:rsidRDefault="00D52074" w:rsidP="000A7C18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0A7C18">
            <w:r>
              <w:t>Уведомление о внесении</w:t>
            </w:r>
            <w:r>
              <w:rPr>
                <w:szCs w:val="28"/>
              </w:rPr>
              <w:t xml:space="preserve"> Схемы, отображающей расположение сетей инженерно-технического обеспечения в границах земельного участка на бумажном и электронном носителе </w:t>
            </w:r>
            <w:r>
              <w:t xml:space="preserve">в ИСОГД; </w:t>
            </w:r>
            <w:r w:rsidRPr="008D72E9">
              <w:t>Обновленная база ИСОГД</w:t>
            </w:r>
            <w:r>
              <w:t xml:space="preserve"> </w:t>
            </w:r>
            <w:r w:rsidR="0033790E">
              <w:t>.</w:t>
            </w:r>
          </w:p>
          <w:p w:rsidR="00D52074" w:rsidRDefault="0033790E" w:rsidP="000A7C18">
            <w:r w:rsidRPr="0033790E">
              <w:t>Уведомление (МЧС, Службы 112, ГИБДД, и др. организаций) о завершении сроков разрытия</w:t>
            </w:r>
          </w:p>
          <w:p w:rsidR="00D52074" w:rsidRDefault="00D52074" w:rsidP="000A7C18"/>
        </w:tc>
      </w:tr>
      <w:tr w:rsidR="00D52074" w:rsidRPr="00CD6044" w:rsidTr="00FD5ED6">
        <w:tc>
          <w:tcPr>
            <w:tcW w:w="817" w:type="dxa"/>
            <w:shd w:val="clear" w:color="auto" w:fill="DAEEF3"/>
          </w:tcPr>
          <w:p w:rsidR="00D52074" w:rsidRDefault="0033790E" w:rsidP="00C466D0">
            <w:pPr>
              <w:rPr>
                <w:b/>
              </w:rPr>
            </w:pPr>
            <w:r>
              <w:rPr>
                <w:b/>
              </w:rPr>
              <w:t>1</w:t>
            </w:r>
            <w:r w:rsidR="00C466D0">
              <w:rPr>
                <w:b/>
              </w:rPr>
              <w:t>4</w:t>
            </w:r>
          </w:p>
        </w:tc>
        <w:tc>
          <w:tcPr>
            <w:tcW w:w="3168" w:type="dxa"/>
            <w:shd w:val="clear" w:color="auto" w:fill="DAEEF3"/>
          </w:tcPr>
          <w:p w:rsidR="00D52074" w:rsidRPr="008D11E9" w:rsidRDefault="00D52074" w:rsidP="00AF614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Подготовка декларации </w:t>
            </w:r>
            <w:r w:rsidRPr="008B340A">
              <w:rPr>
                <w:b/>
                <w:szCs w:val="28"/>
              </w:rPr>
              <w:t>об объекте недвижимого имущества</w:t>
            </w:r>
          </w:p>
        </w:tc>
        <w:tc>
          <w:tcPr>
            <w:tcW w:w="2502" w:type="dxa"/>
            <w:shd w:val="clear" w:color="auto" w:fill="DAEEF3"/>
          </w:tcPr>
          <w:p w:rsidR="00D52074" w:rsidRPr="00CD6044" w:rsidRDefault="00D52074" w:rsidP="00AF614E">
            <w:r>
              <w:t>РСО (кадастровый инженер, БТИ)</w:t>
            </w:r>
          </w:p>
        </w:tc>
        <w:tc>
          <w:tcPr>
            <w:tcW w:w="2268" w:type="dxa"/>
            <w:shd w:val="clear" w:color="auto" w:fill="DAEEF3"/>
          </w:tcPr>
          <w:p w:rsidR="00D52074" w:rsidRPr="008B340A" w:rsidRDefault="00D52074" w:rsidP="00556FE0">
            <w:r w:rsidRPr="008B340A">
              <w:t>Не регламентируется</w:t>
            </w:r>
          </w:p>
        </w:tc>
        <w:tc>
          <w:tcPr>
            <w:tcW w:w="3686" w:type="dxa"/>
            <w:gridSpan w:val="2"/>
            <w:shd w:val="clear" w:color="auto" w:fill="DAEEF3"/>
          </w:tcPr>
          <w:p w:rsidR="00D52074" w:rsidRPr="005073BA" w:rsidRDefault="00D52074" w:rsidP="008B340A">
            <w:pPr>
              <w:ind w:left="6"/>
            </w:pPr>
            <w:r>
              <w:rPr>
                <w:color w:val="000000"/>
                <w:spacing w:val="-1"/>
              </w:rPr>
              <w:t>Технические характеристики построенного объекта на основании исполнительной документации по строительству линейного объекта</w:t>
            </w:r>
          </w:p>
        </w:tc>
        <w:tc>
          <w:tcPr>
            <w:tcW w:w="2976" w:type="dxa"/>
            <w:shd w:val="clear" w:color="auto" w:fill="DAEEF3"/>
          </w:tcPr>
          <w:p w:rsidR="00D52074" w:rsidRPr="00DD7F11" w:rsidRDefault="00D52074" w:rsidP="00B33E03">
            <w:r>
              <w:t xml:space="preserve">Подписанная РСО форма декларации </w:t>
            </w:r>
            <w:r w:rsidRPr="005073BA">
              <w:t>об объекте недвижимого имущества</w:t>
            </w:r>
          </w:p>
        </w:tc>
      </w:tr>
      <w:tr w:rsidR="00D52074" w:rsidRPr="00CD6044" w:rsidTr="00FD5ED6">
        <w:tc>
          <w:tcPr>
            <w:tcW w:w="817" w:type="dxa"/>
            <w:shd w:val="clear" w:color="auto" w:fill="auto"/>
          </w:tcPr>
          <w:p w:rsidR="00D52074" w:rsidRDefault="0033790E" w:rsidP="00C466D0">
            <w:pPr>
              <w:rPr>
                <w:b/>
              </w:rPr>
            </w:pPr>
            <w:r>
              <w:rPr>
                <w:b/>
              </w:rPr>
              <w:t>1</w:t>
            </w:r>
            <w:r w:rsidR="00C466D0">
              <w:rPr>
                <w:b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D52074" w:rsidRPr="008D11E9" w:rsidRDefault="00D52074" w:rsidP="00AF614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D11E9">
              <w:rPr>
                <w:b/>
                <w:szCs w:val="28"/>
              </w:rPr>
              <w:t>Государственная регистрация прав на линейное сооружение</w:t>
            </w:r>
          </w:p>
          <w:p w:rsidR="00D52074" w:rsidRPr="00AF614E" w:rsidRDefault="00D52074" w:rsidP="003634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D52074" w:rsidRPr="00CD6044" w:rsidRDefault="00D52074" w:rsidP="00AF614E">
            <w:r w:rsidRPr="00CD6044">
              <w:t>Росреестр</w:t>
            </w:r>
          </w:p>
        </w:tc>
        <w:tc>
          <w:tcPr>
            <w:tcW w:w="2268" w:type="dxa"/>
            <w:shd w:val="clear" w:color="auto" w:fill="auto"/>
          </w:tcPr>
          <w:p w:rsidR="00D52074" w:rsidRPr="00CD6044" w:rsidRDefault="00D52074" w:rsidP="00DE4F52">
            <w:pPr>
              <w:rPr>
                <w:b/>
              </w:rPr>
            </w:pPr>
            <w:r w:rsidRPr="0033790E">
              <w:rPr>
                <w:b/>
              </w:rPr>
              <w:t>1</w:t>
            </w:r>
            <w:r w:rsidR="00DE4F52">
              <w:rPr>
                <w:b/>
              </w:rPr>
              <w:t>4</w:t>
            </w:r>
            <w:r w:rsidRPr="0033790E">
              <w:rPr>
                <w:b/>
              </w:rPr>
              <w:t xml:space="preserve"> дней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52074" w:rsidRPr="005073BA" w:rsidRDefault="00D52074" w:rsidP="005073BA">
            <w:pPr>
              <w:numPr>
                <w:ilvl w:val="0"/>
                <w:numId w:val="34"/>
              </w:numPr>
              <w:ind w:left="0" w:firstLine="6"/>
            </w:pPr>
            <w:r w:rsidRPr="005073BA">
              <w:t>Заявление РСО (через МФЦ);</w:t>
            </w:r>
          </w:p>
          <w:p w:rsidR="00D52074" w:rsidRPr="005073BA" w:rsidRDefault="00D52074" w:rsidP="005073BA">
            <w:pPr>
              <w:pStyle w:val="a6"/>
              <w:numPr>
                <w:ilvl w:val="0"/>
                <w:numId w:val="34"/>
              </w:numPr>
              <w:ind w:left="0" w:firstLine="6"/>
            </w:pPr>
            <w:r w:rsidRPr="005073BA">
              <w:t>Декларация об объекте недвижимого имущества;</w:t>
            </w:r>
          </w:p>
          <w:p w:rsidR="00D52074" w:rsidRDefault="00D52074" w:rsidP="005073BA">
            <w:pPr>
              <w:pStyle w:val="a6"/>
              <w:numPr>
                <w:ilvl w:val="0"/>
                <w:numId w:val="34"/>
              </w:numPr>
              <w:ind w:left="0" w:firstLine="6"/>
            </w:pPr>
            <w:r w:rsidRPr="005073BA">
              <w:t>Правоустанавливающие документы на земельный участок</w:t>
            </w:r>
          </w:p>
          <w:p w:rsidR="00D52074" w:rsidRPr="005073BA" w:rsidRDefault="00D52074" w:rsidP="00C466D0">
            <w:pPr>
              <w:pStyle w:val="a6"/>
              <w:numPr>
                <w:ilvl w:val="0"/>
                <w:numId w:val="34"/>
              </w:numPr>
              <w:ind w:left="0" w:firstLine="6"/>
            </w:pPr>
            <w:r w:rsidRPr="005073BA">
              <w:t xml:space="preserve">Заключение </w:t>
            </w:r>
            <w:r w:rsidR="00C466D0">
              <w:t>МО</w:t>
            </w:r>
            <w:r w:rsidRPr="005073BA">
              <w:t xml:space="preserve"> подтверждающего, что созданный объект </w:t>
            </w:r>
            <w:r w:rsidRPr="005073BA">
              <w:lastRenderedPageBreak/>
              <w:t>недвижимого имущества (линейное сооружение) относится к перечню случаев, при которых не требуется получение разрешения на строительство</w:t>
            </w:r>
            <w:r>
              <w:t xml:space="preserve"> (при необходимости)</w:t>
            </w:r>
          </w:p>
        </w:tc>
        <w:tc>
          <w:tcPr>
            <w:tcW w:w="2976" w:type="dxa"/>
            <w:shd w:val="clear" w:color="auto" w:fill="auto"/>
          </w:tcPr>
          <w:p w:rsidR="00D52074" w:rsidRPr="00FD1462" w:rsidRDefault="00D52074" w:rsidP="00AF614E">
            <w:pPr>
              <w:rPr>
                <w:highlight w:val="yellow"/>
              </w:rPr>
            </w:pPr>
            <w:r w:rsidRPr="00DD7F11">
              <w:lastRenderedPageBreak/>
              <w:t>Свидетельство о праве собственности (выдается через МФЦ)</w:t>
            </w:r>
          </w:p>
        </w:tc>
      </w:tr>
      <w:tr w:rsidR="00D52074" w:rsidRPr="00CD6044" w:rsidTr="00FD5ED6">
        <w:tc>
          <w:tcPr>
            <w:tcW w:w="817" w:type="dxa"/>
          </w:tcPr>
          <w:p w:rsidR="00D52074" w:rsidRPr="00893037" w:rsidRDefault="0033790E" w:rsidP="008354A9">
            <w:pPr>
              <w:rPr>
                <w:highlight w:val="yellow"/>
              </w:rPr>
            </w:pPr>
            <w:r>
              <w:lastRenderedPageBreak/>
              <w:t>14.1</w:t>
            </w:r>
          </w:p>
        </w:tc>
        <w:tc>
          <w:tcPr>
            <w:tcW w:w="3168" w:type="dxa"/>
          </w:tcPr>
          <w:p w:rsidR="00D52074" w:rsidRPr="00893037" w:rsidRDefault="00D52074" w:rsidP="008354A9">
            <w:r w:rsidRPr="00893037">
              <w:t>Выдача заключения , подтверждающего, что созданный объект недвижимого имущества (линейное сооружение) относится к перечню случаев, при которых не требуется получение разрешения на строительство</w:t>
            </w:r>
          </w:p>
        </w:tc>
        <w:tc>
          <w:tcPr>
            <w:tcW w:w="2502" w:type="dxa"/>
          </w:tcPr>
          <w:p w:rsidR="00D52074" w:rsidRDefault="00D52074" w:rsidP="005239A8">
            <w:r w:rsidRPr="008817B3">
              <w:t>Администрация МО</w:t>
            </w:r>
            <w:r>
              <w:t xml:space="preserve"> </w:t>
            </w:r>
            <w:r w:rsidR="0033790E">
              <w:t>(ответственный орган)</w:t>
            </w:r>
          </w:p>
          <w:p w:rsidR="00D52074" w:rsidRPr="008817B3" w:rsidRDefault="00D52074" w:rsidP="005239A8"/>
        </w:tc>
        <w:tc>
          <w:tcPr>
            <w:tcW w:w="2268" w:type="dxa"/>
          </w:tcPr>
          <w:p w:rsidR="00D52074" w:rsidRPr="00A96E52" w:rsidRDefault="00D52074" w:rsidP="00AF614E">
            <w:r w:rsidRPr="00A96E52">
              <w:t xml:space="preserve">5 дней </w:t>
            </w:r>
          </w:p>
          <w:p w:rsidR="00D52074" w:rsidRPr="008817B3" w:rsidRDefault="00D52074" w:rsidP="0033790E">
            <w:pPr>
              <w:rPr>
                <w:b/>
              </w:rPr>
            </w:pPr>
            <w:r w:rsidRPr="00CD6044">
              <w:t xml:space="preserve">В рамках общего </w:t>
            </w:r>
            <w:r w:rsidRPr="004F15A6">
              <w:t xml:space="preserve">срока </w:t>
            </w:r>
            <w:r>
              <w:t>по п.</w:t>
            </w:r>
            <w:r w:rsidR="0033790E">
              <w:t>14</w:t>
            </w:r>
            <w:r>
              <w:t xml:space="preserve"> </w:t>
            </w:r>
          </w:p>
        </w:tc>
        <w:tc>
          <w:tcPr>
            <w:tcW w:w="3686" w:type="dxa"/>
            <w:gridSpan w:val="2"/>
          </w:tcPr>
          <w:p w:rsidR="00D52074" w:rsidRDefault="00D52074" w:rsidP="00A96E52">
            <w:pPr>
              <w:pStyle w:val="a6"/>
              <w:numPr>
                <w:ilvl w:val="0"/>
                <w:numId w:val="37"/>
              </w:numPr>
            </w:pPr>
            <w:r>
              <w:t>Запрос Росреестра</w:t>
            </w:r>
          </w:p>
          <w:p w:rsidR="00D52074" w:rsidRPr="008817B3" w:rsidRDefault="00D52074" w:rsidP="00E16CC3">
            <w:pPr>
              <w:pStyle w:val="a6"/>
              <w:numPr>
                <w:ilvl w:val="0"/>
                <w:numId w:val="37"/>
              </w:numPr>
            </w:pPr>
            <w:r>
              <w:t xml:space="preserve">Информация по п. 5, </w:t>
            </w:r>
            <w:r w:rsidR="00E16CC3">
              <w:t>7</w:t>
            </w:r>
            <w:r>
              <w:t xml:space="preserve">, </w:t>
            </w:r>
            <w:r w:rsidR="00E16CC3">
              <w:t>12</w:t>
            </w:r>
          </w:p>
        </w:tc>
        <w:tc>
          <w:tcPr>
            <w:tcW w:w="2976" w:type="dxa"/>
          </w:tcPr>
          <w:p w:rsidR="00D52074" w:rsidRDefault="00D52074" w:rsidP="00B33E03">
            <w:r>
              <w:t>Заключение</w:t>
            </w:r>
            <w:r w:rsidRPr="00607C7D">
              <w:t>, подтверждающе</w:t>
            </w:r>
            <w:r>
              <w:t>е</w:t>
            </w:r>
            <w:r w:rsidRPr="00607C7D">
              <w:t xml:space="preserve">, что созданный объект недвижимого имущества (линейное сооружение) </w:t>
            </w:r>
            <w:r>
              <w:t xml:space="preserve">соответствует условиям, установленным законодательством Ростовской области, и </w:t>
            </w:r>
            <w:r w:rsidRPr="00607C7D">
              <w:t>относится к перечню случаев, при которых не требуется получение разрешения на строительство</w:t>
            </w:r>
            <w:r>
              <w:t xml:space="preserve"> (не </w:t>
            </w:r>
          </w:p>
          <w:p w:rsidR="00D52074" w:rsidRPr="00607C7D" w:rsidRDefault="00D52074" w:rsidP="00B33E03">
            <w:r>
              <w:t>является самовольным строительством)</w:t>
            </w:r>
          </w:p>
        </w:tc>
      </w:tr>
      <w:tr w:rsidR="00D52074" w:rsidRPr="00CD6044" w:rsidTr="00FD5ED6">
        <w:tc>
          <w:tcPr>
            <w:tcW w:w="817" w:type="dxa"/>
          </w:tcPr>
          <w:p w:rsidR="00D52074" w:rsidRPr="00CD6044" w:rsidRDefault="00D52074" w:rsidP="005239A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52074" w:rsidRPr="00CD6044" w:rsidRDefault="00D52074" w:rsidP="005239A8">
            <w:r w:rsidRPr="00CD6044">
              <w:rPr>
                <w:b/>
              </w:rPr>
              <w:t>Итого</w:t>
            </w:r>
            <w:r w:rsidRPr="00CD6044">
              <w:t>: процедуры органов власти (с учетом параллельности исполнения)</w:t>
            </w:r>
          </w:p>
        </w:tc>
        <w:tc>
          <w:tcPr>
            <w:tcW w:w="2268" w:type="dxa"/>
          </w:tcPr>
          <w:p w:rsidR="00D52074" w:rsidRDefault="00D52074" w:rsidP="00D34395">
            <w:pPr>
              <w:rPr>
                <w:b/>
              </w:rPr>
            </w:pPr>
            <w:r>
              <w:rPr>
                <w:b/>
              </w:rPr>
              <w:t>90</w:t>
            </w:r>
            <w:r w:rsidRPr="00CD6044">
              <w:rPr>
                <w:b/>
              </w:rPr>
              <w:t xml:space="preserve"> дней</w:t>
            </w:r>
          </w:p>
          <w:p w:rsidR="00D52074" w:rsidRPr="00DD7F11" w:rsidRDefault="00D52074" w:rsidP="00782573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</w:tcPr>
          <w:p w:rsidR="00D52074" w:rsidRPr="00CD6044" w:rsidRDefault="00D52074" w:rsidP="00630F86">
            <w:pPr>
              <w:pStyle w:val="a6"/>
            </w:pPr>
          </w:p>
        </w:tc>
        <w:tc>
          <w:tcPr>
            <w:tcW w:w="2976" w:type="dxa"/>
          </w:tcPr>
          <w:p w:rsidR="00D52074" w:rsidRPr="00CD6044" w:rsidRDefault="00D52074" w:rsidP="005239A8"/>
        </w:tc>
      </w:tr>
      <w:tr w:rsidR="00D52074" w:rsidRPr="00CD6044" w:rsidTr="00FD5ED6">
        <w:tc>
          <w:tcPr>
            <w:tcW w:w="817" w:type="dxa"/>
          </w:tcPr>
          <w:p w:rsidR="00D52074" w:rsidRPr="00CD6044" w:rsidRDefault="00D52074" w:rsidP="005239A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52074" w:rsidRPr="00CD6044" w:rsidRDefault="00D52074" w:rsidP="005239A8">
            <w:r w:rsidRPr="00CD6044">
              <w:rPr>
                <w:b/>
              </w:rPr>
              <w:t>Итого</w:t>
            </w:r>
            <w:r w:rsidRPr="00CD6044">
              <w:t>: процедуры РСО и других организаций (с учетом параллельности исполнения)</w:t>
            </w:r>
          </w:p>
        </w:tc>
        <w:tc>
          <w:tcPr>
            <w:tcW w:w="2268" w:type="dxa"/>
          </w:tcPr>
          <w:p w:rsidR="00D52074" w:rsidRPr="000575A3" w:rsidRDefault="00D52074" w:rsidP="00D34395"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 w:rsidRPr="000575A3">
              <w:t xml:space="preserve">в пределах сроков, установленных: </w:t>
            </w:r>
          </w:p>
          <w:p w:rsidR="00D52074" w:rsidRPr="000575A3" w:rsidRDefault="00D52074" w:rsidP="00D34395">
            <w:pPr>
              <w:rPr>
                <w:i/>
              </w:rPr>
            </w:pPr>
            <w:r w:rsidRPr="000575A3">
              <w:t>- договором о технологическом присоединении</w:t>
            </w:r>
            <w:r w:rsidRPr="000575A3">
              <w:rPr>
                <w:i/>
              </w:rPr>
              <w:t>;</w:t>
            </w:r>
          </w:p>
          <w:p w:rsidR="00D52074" w:rsidRPr="000575A3" w:rsidRDefault="00D52074" w:rsidP="00D34395">
            <w:pPr>
              <w:rPr>
                <w:rFonts w:ascii="Times New Roman" w:hAnsi="Times New Roman"/>
              </w:rPr>
            </w:pPr>
            <w:r w:rsidRPr="000575A3">
              <w:rPr>
                <w:b/>
              </w:rPr>
              <w:t xml:space="preserve">- </w:t>
            </w:r>
            <w:r w:rsidRPr="000575A3">
              <w:rPr>
                <w:rFonts w:ascii="Times New Roman" w:hAnsi="Times New Roman"/>
              </w:rPr>
              <w:t>договором с кадастровым инженером;</w:t>
            </w:r>
          </w:p>
          <w:p w:rsidR="00D52074" w:rsidRPr="000575A3" w:rsidRDefault="00D52074" w:rsidP="00B33E03">
            <w:pPr>
              <w:rPr>
                <w:b/>
              </w:rPr>
            </w:pPr>
            <w:r w:rsidRPr="000575A3">
              <w:rPr>
                <w:rFonts w:ascii="Times New Roman" w:hAnsi="Times New Roman"/>
              </w:rPr>
              <w:lastRenderedPageBreak/>
              <w:t>- договором с проектной орг</w:t>
            </w:r>
            <w:r>
              <w:rPr>
                <w:rFonts w:ascii="Times New Roman" w:hAnsi="Times New Roman"/>
              </w:rPr>
              <w:t>а</w:t>
            </w:r>
            <w:r w:rsidRPr="000575A3">
              <w:rPr>
                <w:rFonts w:ascii="Times New Roman" w:hAnsi="Times New Roman"/>
              </w:rPr>
              <w:t>низа</w:t>
            </w:r>
            <w:r>
              <w:rPr>
                <w:rFonts w:ascii="Times New Roman" w:hAnsi="Times New Roman"/>
              </w:rPr>
              <w:t>ц</w:t>
            </w:r>
            <w:r w:rsidRPr="000575A3">
              <w:rPr>
                <w:rFonts w:ascii="Times New Roman" w:hAnsi="Times New Roman"/>
              </w:rPr>
              <w:t>ией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  <w:gridSpan w:val="2"/>
          </w:tcPr>
          <w:p w:rsidR="00D52074" w:rsidRPr="00CD6044" w:rsidRDefault="00D52074" w:rsidP="00630F86">
            <w:pPr>
              <w:pStyle w:val="a6"/>
            </w:pPr>
          </w:p>
        </w:tc>
        <w:tc>
          <w:tcPr>
            <w:tcW w:w="2976" w:type="dxa"/>
          </w:tcPr>
          <w:p w:rsidR="00D52074" w:rsidRPr="00CD6044" w:rsidRDefault="00D52074" w:rsidP="005239A8"/>
        </w:tc>
      </w:tr>
      <w:tr w:rsidR="00D52074" w:rsidRPr="00CD6044" w:rsidTr="00FD5ED6">
        <w:tc>
          <w:tcPr>
            <w:tcW w:w="817" w:type="dxa"/>
          </w:tcPr>
          <w:p w:rsidR="00D52074" w:rsidRPr="00CD6044" w:rsidRDefault="00D52074" w:rsidP="005239A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52074" w:rsidRPr="00CD6044" w:rsidRDefault="00D52074" w:rsidP="00EA6813">
            <w:r w:rsidRPr="00CD6044">
              <w:rPr>
                <w:b/>
              </w:rPr>
              <w:t>Всего</w:t>
            </w:r>
            <w:r w:rsidRPr="00CD6044">
              <w:t>(с учетом параллельности исполнения): не включают процедуры выполняемые заявителем (расчет нагрузок,  инженерно-геологические изыскания, проектирование, строительство, пуско-наладочные работы)</w:t>
            </w:r>
          </w:p>
        </w:tc>
        <w:tc>
          <w:tcPr>
            <w:tcW w:w="2268" w:type="dxa"/>
          </w:tcPr>
          <w:p w:rsidR="00D52074" w:rsidRPr="00C32CFA" w:rsidRDefault="00D52074" w:rsidP="00D5067F">
            <w:pPr>
              <w:rPr>
                <w:b/>
              </w:rPr>
            </w:pPr>
            <w:r>
              <w:rPr>
                <w:b/>
              </w:rPr>
              <w:t>90</w:t>
            </w:r>
            <w:r w:rsidRPr="00C32CFA">
              <w:rPr>
                <w:b/>
              </w:rPr>
              <w:t xml:space="preserve"> дней</w:t>
            </w:r>
          </w:p>
          <w:p w:rsidR="00D52074" w:rsidRPr="00C32CFA" w:rsidRDefault="00D52074" w:rsidP="00D5067F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</w:tcPr>
          <w:p w:rsidR="00D52074" w:rsidRPr="00CD6044" w:rsidRDefault="00D52074" w:rsidP="00630F86">
            <w:pPr>
              <w:pStyle w:val="a6"/>
            </w:pPr>
          </w:p>
        </w:tc>
        <w:tc>
          <w:tcPr>
            <w:tcW w:w="2976" w:type="dxa"/>
          </w:tcPr>
          <w:p w:rsidR="00D52074" w:rsidRPr="00CD6044" w:rsidRDefault="00D52074" w:rsidP="005239A8"/>
        </w:tc>
      </w:tr>
    </w:tbl>
    <w:p w:rsidR="00D5067F" w:rsidRDefault="00D5067F" w:rsidP="006350B7">
      <w:pPr>
        <w:pStyle w:val="a6"/>
        <w:rPr>
          <w:noProof/>
        </w:rPr>
      </w:pPr>
    </w:p>
    <w:p w:rsidR="001B638E" w:rsidRDefault="001B638E" w:rsidP="001B638E">
      <w:pPr>
        <w:spacing w:line="233" w:lineRule="auto"/>
        <w:ind w:firstLine="720"/>
        <w:jc w:val="both"/>
        <w:rPr>
          <w:rFonts w:ascii="Times New Roman" w:hAnsi="Times New Roman"/>
        </w:rPr>
      </w:pPr>
      <w:r w:rsidRPr="001B638E">
        <w:rPr>
          <w:rFonts w:ascii="Times New Roman" w:hAnsi="Times New Roman"/>
        </w:rPr>
        <w:t xml:space="preserve">АНО «Агентством стратегических инициатив» определен </w:t>
      </w:r>
      <w:r w:rsidRPr="001B638E">
        <w:rPr>
          <w:rFonts w:ascii="Times New Roman" w:hAnsi="Times New Roman"/>
          <w:b/>
        </w:rPr>
        <w:t>критерий</w:t>
      </w:r>
      <w:r w:rsidR="00D5067F" w:rsidRPr="001B638E">
        <w:rPr>
          <w:rFonts w:ascii="Times New Roman" w:hAnsi="Times New Roman"/>
        </w:rPr>
        <w:t xml:space="preserve"> успешной реализации пилотного проекта - сокращение сроков разрешительных процедур (включая процедуры от  предоставления земельного участка для строительства до регистрации права собственности на построенный объект капитального строительства) для  строительства, реконструкции объектов инфраструктуры «последней мили» </w:t>
      </w:r>
      <w:r w:rsidR="00D5067F" w:rsidRPr="001B638E">
        <w:rPr>
          <w:rFonts w:ascii="Times New Roman" w:hAnsi="Times New Roman"/>
          <w:b/>
        </w:rPr>
        <w:t xml:space="preserve">до 90-100 дней. </w:t>
      </w:r>
      <w:r w:rsidR="00D5067F" w:rsidRPr="001B638E">
        <w:rPr>
          <w:rFonts w:ascii="Times New Roman" w:hAnsi="Times New Roman"/>
        </w:rPr>
        <w:t>К данной категории объектов относятся различные</w:t>
      </w:r>
      <w:r w:rsidR="00D5067F" w:rsidRPr="001B638E">
        <w:rPr>
          <w:rFonts w:ascii="Times New Roman" w:hAnsi="Times New Roman"/>
          <w:b/>
        </w:rPr>
        <w:t xml:space="preserve"> </w:t>
      </w:r>
      <w:r w:rsidR="00D5067F" w:rsidRPr="001B638E">
        <w:rPr>
          <w:rFonts w:ascii="Times New Roman" w:hAnsi="Times New Roman"/>
        </w:rPr>
        <w:t>линейные объекты</w:t>
      </w:r>
      <w:r w:rsidR="00D5067F" w:rsidRPr="001B638E">
        <w:rPr>
          <w:rFonts w:ascii="Times New Roman" w:hAnsi="Times New Roman"/>
          <w:b/>
        </w:rPr>
        <w:t xml:space="preserve"> (</w:t>
      </w:r>
      <w:r w:rsidR="00D5067F" w:rsidRPr="001B638E">
        <w:rPr>
          <w:rFonts w:ascii="Times New Roman" w:hAnsi="Times New Roman"/>
        </w:rPr>
        <w:t>линии</w:t>
      </w:r>
      <w:r w:rsidR="00D5067F" w:rsidRPr="001B638E">
        <w:rPr>
          <w:rFonts w:ascii="Times New Roman" w:hAnsi="Times New Roman"/>
          <w:b/>
        </w:rPr>
        <w:t xml:space="preserve"> </w:t>
      </w:r>
      <w:r w:rsidR="00D5067F" w:rsidRPr="001B638E">
        <w:rPr>
          <w:rFonts w:ascii="Times New Roman" w:hAnsi="Times New Roman"/>
        </w:rPr>
        <w:t>электропередачи, теплотрассы, газопроводы и др.), автомобильные дороги местного значения, а также стационарные объекты капитального строительства вспомогательного использования (электрические подстанции, котельные и др.) предназначенные только для присоединения строящихся, реконструируемых зданий к существующей инженерно-транспортной инфраструктуре).</w:t>
      </w:r>
      <w:r>
        <w:rPr>
          <w:rFonts w:ascii="Times New Roman" w:hAnsi="Times New Roman"/>
        </w:rPr>
        <w:t xml:space="preserve">  </w:t>
      </w:r>
    </w:p>
    <w:p w:rsidR="004D7D1F" w:rsidRDefault="001B638E" w:rsidP="00CD6044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этапе внедрения пилотного проекта </w:t>
      </w:r>
      <w:r w:rsidR="004D7D1F">
        <w:rPr>
          <w:rFonts w:ascii="Times New Roman" w:hAnsi="Times New Roman"/>
        </w:rPr>
        <w:t>присоединение</w:t>
      </w:r>
      <w:r>
        <w:rPr>
          <w:rFonts w:ascii="Times New Roman" w:hAnsi="Times New Roman"/>
        </w:rPr>
        <w:t xml:space="preserve"> к существующим </w:t>
      </w:r>
      <w:r w:rsidR="004D7D1F">
        <w:rPr>
          <w:rFonts w:ascii="Times New Roman" w:hAnsi="Times New Roman"/>
        </w:rPr>
        <w:t xml:space="preserve">системам инженерной и транспортной инфраструктуры </w:t>
      </w:r>
      <w:r>
        <w:rPr>
          <w:rFonts w:ascii="Times New Roman" w:hAnsi="Times New Roman"/>
        </w:rPr>
        <w:t xml:space="preserve">осуществляются путем техприсоединения  через РСО. </w:t>
      </w:r>
    </w:p>
    <w:p w:rsidR="00D5067F" w:rsidRDefault="001B638E" w:rsidP="00CD6044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взаимодействия участников процесса следующая:  </w:t>
      </w:r>
      <w:r w:rsidRPr="007639DD">
        <w:rPr>
          <w:rFonts w:ascii="Times New Roman" w:hAnsi="Times New Roman"/>
          <w:b/>
        </w:rPr>
        <w:t>заявитель</w:t>
      </w:r>
      <w:r w:rsidR="00BE4F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(</w:t>
      </w:r>
      <w:r w:rsidR="00BE4FF1">
        <w:rPr>
          <w:rFonts w:ascii="Times New Roman" w:hAnsi="Times New Roman"/>
        </w:rPr>
        <w:t xml:space="preserve">физическое или юридическое лицо - </w:t>
      </w:r>
      <w:r>
        <w:rPr>
          <w:rFonts w:ascii="Times New Roman" w:hAnsi="Times New Roman"/>
        </w:rPr>
        <w:t xml:space="preserve">обращается в РСО за </w:t>
      </w:r>
      <w:r w:rsidR="00116A9B">
        <w:rPr>
          <w:rFonts w:ascii="Times New Roman" w:hAnsi="Times New Roman"/>
        </w:rPr>
        <w:t>заключением договора о технологическом присоединении (</w:t>
      </w:r>
      <w:r>
        <w:rPr>
          <w:rFonts w:ascii="Times New Roman" w:hAnsi="Times New Roman"/>
        </w:rPr>
        <w:t>подключени</w:t>
      </w:r>
      <w:r w:rsidR="00116A9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 сетям) - </w:t>
      </w:r>
      <w:r w:rsidRPr="007639DD">
        <w:rPr>
          <w:rFonts w:ascii="Times New Roman" w:hAnsi="Times New Roman"/>
          <w:b/>
        </w:rPr>
        <w:t>РСО</w:t>
      </w:r>
      <w:r>
        <w:rPr>
          <w:rFonts w:ascii="Times New Roman" w:hAnsi="Times New Roman"/>
        </w:rPr>
        <w:t xml:space="preserve"> (</w:t>
      </w:r>
      <w:r w:rsidR="00116A9B">
        <w:rPr>
          <w:rFonts w:ascii="Times New Roman" w:hAnsi="Times New Roman"/>
        </w:rPr>
        <w:t xml:space="preserve">обращается в МО/Росреестр по предоставлению необходимых процедур (оформление земельного участка для строительства линейного сооружения, выполняет строительство линейного сооружения, </w:t>
      </w:r>
      <w:r>
        <w:rPr>
          <w:rFonts w:ascii="Times New Roman" w:hAnsi="Times New Roman"/>
        </w:rPr>
        <w:t>выполняет все услуги по техприсоединению,</w:t>
      </w:r>
      <w:r w:rsidR="00116A9B">
        <w:rPr>
          <w:rFonts w:ascii="Times New Roman" w:hAnsi="Times New Roman"/>
        </w:rPr>
        <w:t xml:space="preserve"> оформляет право своей собственности на строительство линейного обьекта</w:t>
      </w:r>
      <w:r>
        <w:rPr>
          <w:rFonts w:ascii="Times New Roman" w:hAnsi="Times New Roman"/>
        </w:rPr>
        <w:t xml:space="preserve">) – </w:t>
      </w:r>
      <w:r w:rsidRPr="007639DD">
        <w:rPr>
          <w:rFonts w:ascii="Times New Roman" w:hAnsi="Times New Roman"/>
          <w:b/>
        </w:rPr>
        <w:t>Администрация/Росрресстр</w:t>
      </w:r>
      <w:r w:rsidR="00116A9B">
        <w:rPr>
          <w:rFonts w:ascii="Times New Roman" w:hAnsi="Times New Roman"/>
          <w:b/>
        </w:rPr>
        <w:t>/РСО</w:t>
      </w:r>
      <w:r>
        <w:rPr>
          <w:rFonts w:ascii="Times New Roman" w:hAnsi="Times New Roman"/>
        </w:rPr>
        <w:t xml:space="preserve"> (исполняет необходимые процедуры) </w:t>
      </w:r>
      <w:r w:rsidR="00116A9B">
        <w:rPr>
          <w:rFonts w:ascii="Times New Roman" w:hAnsi="Times New Roman"/>
        </w:rPr>
        <w:t>– заявитель (на границе своего участка) получает возможность подключения своего объекта капитального строительства к созданному линейному сооружению.</w:t>
      </w:r>
    </w:p>
    <w:p w:rsidR="00BE4FF1" w:rsidRDefault="00BE4FF1" w:rsidP="00CD6044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договора на техприсоединение процедуры пилотного проекта осуществляются заявителем самостоятельно на основании выданных РСО технических условий.</w:t>
      </w:r>
    </w:p>
    <w:sectPr w:rsidR="00BE4FF1" w:rsidSect="00E16CC3">
      <w:footerReference w:type="default" r:id="rId7"/>
      <w:pgSz w:w="16840" w:h="11900" w:orient="landscape"/>
      <w:pgMar w:top="426" w:right="68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86" w:rsidRDefault="00627586" w:rsidP="00A55C9A">
      <w:r>
        <w:separator/>
      </w:r>
    </w:p>
  </w:endnote>
  <w:endnote w:type="continuationSeparator" w:id="1">
    <w:p w:rsidR="00627586" w:rsidRDefault="00627586" w:rsidP="00A5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51" w:rsidRDefault="00CB7B27">
    <w:pPr>
      <w:pStyle w:val="aa"/>
      <w:jc w:val="right"/>
    </w:pPr>
    <w:fldSimple w:instr=" PAGE   \* MERGEFORMAT ">
      <w:r w:rsidR="00EF48EF">
        <w:rPr>
          <w:noProof/>
        </w:rPr>
        <w:t>12</w:t>
      </w:r>
    </w:fldSimple>
  </w:p>
  <w:p w:rsidR="006C0A51" w:rsidRDefault="006C0A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86" w:rsidRDefault="00627586" w:rsidP="00A55C9A">
      <w:r>
        <w:separator/>
      </w:r>
    </w:p>
  </w:footnote>
  <w:footnote w:type="continuationSeparator" w:id="1">
    <w:p w:rsidR="00627586" w:rsidRDefault="00627586" w:rsidP="00A55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77E"/>
    <w:multiLevelType w:val="hybridMultilevel"/>
    <w:tmpl w:val="B02AE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DE0"/>
    <w:multiLevelType w:val="hybridMultilevel"/>
    <w:tmpl w:val="9998C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BD1"/>
    <w:multiLevelType w:val="hybridMultilevel"/>
    <w:tmpl w:val="D736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A7C"/>
    <w:multiLevelType w:val="hybridMultilevel"/>
    <w:tmpl w:val="8B12D786"/>
    <w:lvl w:ilvl="0" w:tplc="A510005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F002094"/>
    <w:multiLevelType w:val="hybridMultilevel"/>
    <w:tmpl w:val="C6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5033"/>
    <w:multiLevelType w:val="hybridMultilevel"/>
    <w:tmpl w:val="7A2A1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0DDE"/>
    <w:multiLevelType w:val="hybridMultilevel"/>
    <w:tmpl w:val="4296C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EB8"/>
    <w:multiLevelType w:val="hybridMultilevel"/>
    <w:tmpl w:val="A63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4AE3"/>
    <w:multiLevelType w:val="hybridMultilevel"/>
    <w:tmpl w:val="5340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D94"/>
    <w:multiLevelType w:val="hybridMultilevel"/>
    <w:tmpl w:val="BBC4E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24C66"/>
    <w:multiLevelType w:val="hybridMultilevel"/>
    <w:tmpl w:val="2F4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117"/>
    <w:multiLevelType w:val="hybridMultilevel"/>
    <w:tmpl w:val="BDB0A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50C9"/>
    <w:multiLevelType w:val="hybridMultilevel"/>
    <w:tmpl w:val="D4181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CBC"/>
    <w:multiLevelType w:val="hybridMultilevel"/>
    <w:tmpl w:val="37D43D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A4223"/>
    <w:multiLevelType w:val="hybridMultilevel"/>
    <w:tmpl w:val="D636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09A0"/>
    <w:multiLevelType w:val="hybridMultilevel"/>
    <w:tmpl w:val="5E1CE1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473C9"/>
    <w:multiLevelType w:val="hybridMultilevel"/>
    <w:tmpl w:val="D6E2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C38BB"/>
    <w:multiLevelType w:val="hybridMultilevel"/>
    <w:tmpl w:val="B3F2D4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C71"/>
    <w:multiLevelType w:val="hybridMultilevel"/>
    <w:tmpl w:val="E358378E"/>
    <w:lvl w:ilvl="0" w:tplc="DB7A7826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9A15C5B"/>
    <w:multiLevelType w:val="hybridMultilevel"/>
    <w:tmpl w:val="319C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67F47"/>
    <w:multiLevelType w:val="hybridMultilevel"/>
    <w:tmpl w:val="E09C6914"/>
    <w:lvl w:ilvl="0" w:tplc="B164F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6180"/>
    <w:multiLevelType w:val="hybridMultilevel"/>
    <w:tmpl w:val="7194D3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C7113"/>
    <w:multiLevelType w:val="hybridMultilevel"/>
    <w:tmpl w:val="C036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437C"/>
    <w:multiLevelType w:val="hybridMultilevel"/>
    <w:tmpl w:val="8FA89B26"/>
    <w:lvl w:ilvl="0" w:tplc="F788E45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55975BBD"/>
    <w:multiLevelType w:val="hybridMultilevel"/>
    <w:tmpl w:val="64D6D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0EB3"/>
    <w:multiLevelType w:val="hybridMultilevel"/>
    <w:tmpl w:val="0C346B0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71E5651"/>
    <w:multiLevelType w:val="hybridMultilevel"/>
    <w:tmpl w:val="F06E491E"/>
    <w:lvl w:ilvl="0" w:tplc="5C12A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119"/>
    <w:multiLevelType w:val="hybridMultilevel"/>
    <w:tmpl w:val="4BA2D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62D61"/>
    <w:multiLevelType w:val="hybridMultilevel"/>
    <w:tmpl w:val="D35CF67C"/>
    <w:lvl w:ilvl="0" w:tplc="377E4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682C"/>
    <w:multiLevelType w:val="hybridMultilevel"/>
    <w:tmpl w:val="D5D2872C"/>
    <w:lvl w:ilvl="0" w:tplc="B4546E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31EC7"/>
    <w:multiLevelType w:val="hybridMultilevel"/>
    <w:tmpl w:val="27BCC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5B3A"/>
    <w:multiLevelType w:val="hybridMultilevel"/>
    <w:tmpl w:val="0CEE7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165B1"/>
    <w:multiLevelType w:val="hybridMultilevel"/>
    <w:tmpl w:val="78FA701A"/>
    <w:lvl w:ilvl="0" w:tplc="B50E6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3246D9"/>
    <w:multiLevelType w:val="hybridMultilevel"/>
    <w:tmpl w:val="B0B2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02D9B"/>
    <w:multiLevelType w:val="hybridMultilevel"/>
    <w:tmpl w:val="D4461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E3B21"/>
    <w:multiLevelType w:val="hybridMultilevel"/>
    <w:tmpl w:val="61E2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28B7"/>
    <w:multiLevelType w:val="hybridMultilevel"/>
    <w:tmpl w:val="4656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24"/>
  </w:num>
  <w:num w:numId="13">
    <w:abstractNumId w:val="27"/>
  </w:num>
  <w:num w:numId="14">
    <w:abstractNumId w:val="16"/>
  </w:num>
  <w:num w:numId="15">
    <w:abstractNumId w:val="30"/>
  </w:num>
  <w:num w:numId="16">
    <w:abstractNumId w:val="8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35"/>
  </w:num>
  <w:num w:numId="22">
    <w:abstractNumId w:val="32"/>
  </w:num>
  <w:num w:numId="23">
    <w:abstractNumId w:val="4"/>
  </w:num>
  <w:num w:numId="24">
    <w:abstractNumId w:val="29"/>
  </w:num>
  <w:num w:numId="25">
    <w:abstractNumId w:val="18"/>
  </w:num>
  <w:num w:numId="26">
    <w:abstractNumId w:val="23"/>
  </w:num>
  <w:num w:numId="27">
    <w:abstractNumId w:val="10"/>
  </w:num>
  <w:num w:numId="28">
    <w:abstractNumId w:val="25"/>
  </w:num>
  <w:num w:numId="29">
    <w:abstractNumId w:val="33"/>
  </w:num>
  <w:num w:numId="30">
    <w:abstractNumId w:val="36"/>
  </w:num>
  <w:num w:numId="31">
    <w:abstractNumId w:val="34"/>
  </w:num>
  <w:num w:numId="32">
    <w:abstractNumId w:val="20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AED"/>
    <w:rsid w:val="0000127B"/>
    <w:rsid w:val="00001CE5"/>
    <w:rsid w:val="00021245"/>
    <w:rsid w:val="0002387A"/>
    <w:rsid w:val="000449B2"/>
    <w:rsid w:val="000575A3"/>
    <w:rsid w:val="000626F2"/>
    <w:rsid w:val="00065628"/>
    <w:rsid w:val="00070020"/>
    <w:rsid w:val="00081767"/>
    <w:rsid w:val="0008616B"/>
    <w:rsid w:val="000B5997"/>
    <w:rsid w:val="000F3CDB"/>
    <w:rsid w:val="00111A62"/>
    <w:rsid w:val="00116A9B"/>
    <w:rsid w:val="001250EB"/>
    <w:rsid w:val="00126886"/>
    <w:rsid w:val="00143595"/>
    <w:rsid w:val="00156F2C"/>
    <w:rsid w:val="00172034"/>
    <w:rsid w:val="00172A74"/>
    <w:rsid w:val="0017797B"/>
    <w:rsid w:val="00190557"/>
    <w:rsid w:val="001A0129"/>
    <w:rsid w:val="001B2925"/>
    <w:rsid w:val="001B638E"/>
    <w:rsid w:val="001C2E12"/>
    <w:rsid w:val="001E31CD"/>
    <w:rsid w:val="001E50D4"/>
    <w:rsid w:val="001F4FA2"/>
    <w:rsid w:val="002220D5"/>
    <w:rsid w:val="00231F14"/>
    <w:rsid w:val="00233EBC"/>
    <w:rsid w:val="002344C8"/>
    <w:rsid w:val="00242AED"/>
    <w:rsid w:val="002578C8"/>
    <w:rsid w:val="00277921"/>
    <w:rsid w:val="00285B4E"/>
    <w:rsid w:val="002B74A0"/>
    <w:rsid w:val="002C2DF1"/>
    <w:rsid w:val="002C3A21"/>
    <w:rsid w:val="002D17C2"/>
    <w:rsid w:val="00316DCE"/>
    <w:rsid w:val="00325F77"/>
    <w:rsid w:val="0033790E"/>
    <w:rsid w:val="003474EE"/>
    <w:rsid w:val="00362D0E"/>
    <w:rsid w:val="003634F1"/>
    <w:rsid w:val="00364794"/>
    <w:rsid w:val="0037012E"/>
    <w:rsid w:val="003853A9"/>
    <w:rsid w:val="00402598"/>
    <w:rsid w:val="00407A36"/>
    <w:rsid w:val="004102C9"/>
    <w:rsid w:val="00417086"/>
    <w:rsid w:val="00426E39"/>
    <w:rsid w:val="00442014"/>
    <w:rsid w:val="00450024"/>
    <w:rsid w:val="00461D55"/>
    <w:rsid w:val="00463385"/>
    <w:rsid w:val="00464727"/>
    <w:rsid w:val="0048189C"/>
    <w:rsid w:val="004873A6"/>
    <w:rsid w:val="0048764E"/>
    <w:rsid w:val="004908BB"/>
    <w:rsid w:val="004A3787"/>
    <w:rsid w:val="004C11B9"/>
    <w:rsid w:val="004C7D46"/>
    <w:rsid w:val="004D7D1F"/>
    <w:rsid w:val="004E21D9"/>
    <w:rsid w:val="004F15A6"/>
    <w:rsid w:val="00504594"/>
    <w:rsid w:val="005073BA"/>
    <w:rsid w:val="005239A8"/>
    <w:rsid w:val="00547C39"/>
    <w:rsid w:val="0055099E"/>
    <w:rsid w:val="00556FE0"/>
    <w:rsid w:val="005868AA"/>
    <w:rsid w:val="005A0A33"/>
    <w:rsid w:val="005B0B7A"/>
    <w:rsid w:val="005B3025"/>
    <w:rsid w:val="005B4496"/>
    <w:rsid w:val="005C3F7F"/>
    <w:rsid w:val="005C750D"/>
    <w:rsid w:val="005C7BE7"/>
    <w:rsid w:val="005D3674"/>
    <w:rsid w:val="005D7289"/>
    <w:rsid w:val="005E3EE4"/>
    <w:rsid w:val="005F182C"/>
    <w:rsid w:val="00602536"/>
    <w:rsid w:val="00607C7D"/>
    <w:rsid w:val="00627586"/>
    <w:rsid w:val="00630F86"/>
    <w:rsid w:val="006350B7"/>
    <w:rsid w:val="00635BFE"/>
    <w:rsid w:val="0066234C"/>
    <w:rsid w:val="006771AA"/>
    <w:rsid w:val="006B252F"/>
    <w:rsid w:val="006B7EAB"/>
    <w:rsid w:val="006C0A51"/>
    <w:rsid w:val="006C60CD"/>
    <w:rsid w:val="006D47DA"/>
    <w:rsid w:val="006E6633"/>
    <w:rsid w:val="00720E4E"/>
    <w:rsid w:val="00735239"/>
    <w:rsid w:val="007419AB"/>
    <w:rsid w:val="00762354"/>
    <w:rsid w:val="007639DD"/>
    <w:rsid w:val="00782573"/>
    <w:rsid w:val="007E2101"/>
    <w:rsid w:val="007F503B"/>
    <w:rsid w:val="00800204"/>
    <w:rsid w:val="00815C75"/>
    <w:rsid w:val="00821E6D"/>
    <w:rsid w:val="008354A9"/>
    <w:rsid w:val="00843B6F"/>
    <w:rsid w:val="00856012"/>
    <w:rsid w:val="00856195"/>
    <w:rsid w:val="00875371"/>
    <w:rsid w:val="008809ED"/>
    <w:rsid w:val="008817B3"/>
    <w:rsid w:val="00886FBB"/>
    <w:rsid w:val="00893037"/>
    <w:rsid w:val="00896214"/>
    <w:rsid w:val="00896DFF"/>
    <w:rsid w:val="008B340A"/>
    <w:rsid w:val="008C4DA5"/>
    <w:rsid w:val="008C6ACA"/>
    <w:rsid w:val="008C741D"/>
    <w:rsid w:val="008D72E9"/>
    <w:rsid w:val="0092443D"/>
    <w:rsid w:val="00931CE2"/>
    <w:rsid w:val="00941A53"/>
    <w:rsid w:val="009813FA"/>
    <w:rsid w:val="00994F75"/>
    <w:rsid w:val="009963D2"/>
    <w:rsid w:val="009B41C4"/>
    <w:rsid w:val="009D23F9"/>
    <w:rsid w:val="009F026B"/>
    <w:rsid w:val="009F2C85"/>
    <w:rsid w:val="00A112A3"/>
    <w:rsid w:val="00A20310"/>
    <w:rsid w:val="00A27C06"/>
    <w:rsid w:val="00A44FB2"/>
    <w:rsid w:val="00A55772"/>
    <w:rsid w:val="00A559CB"/>
    <w:rsid w:val="00A55C9A"/>
    <w:rsid w:val="00A73256"/>
    <w:rsid w:val="00A736A4"/>
    <w:rsid w:val="00A92008"/>
    <w:rsid w:val="00A96E52"/>
    <w:rsid w:val="00AA518B"/>
    <w:rsid w:val="00AB7524"/>
    <w:rsid w:val="00AC3232"/>
    <w:rsid w:val="00AF186D"/>
    <w:rsid w:val="00AF614E"/>
    <w:rsid w:val="00AF619A"/>
    <w:rsid w:val="00B034EF"/>
    <w:rsid w:val="00B06E80"/>
    <w:rsid w:val="00B24620"/>
    <w:rsid w:val="00B33E03"/>
    <w:rsid w:val="00B35E3E"/>
    <w:rsid w:val="00B4206D"/>
    <w:rsid w:val="00B70346"/>
    <w:rsid w:val="00B77789"/>
    <w:rsid w:val="00B856DD"/>
    <w:rsid w:val="00B91BAC"/>
    <w:rsid w:val="00BA615E"/>
    <w:rsid w:val="00BB2451"/>
    <w:rsid w:val="00BB5352"/>
    <w:rsid w:val="00BC594E"/>
    <w:rsid w:val="00BE2479"/>
    <w:rsid w:val="00BE4FF1"/>
    <w:rsid w:val="00BE64A7"/>
    <w:rsid w:val="00BF53A6"/>
    <w:rsid w:val="00C21D22"/>
    <w:rsid w:val="00C248C2"/>
    <w:rsid w:val="00C3214C"/>
    <w:rsid w:val="00C32CFA"/>
    <w:rsid w:val="00C466D0"/>
    <w:rsid w:val="00C65DE9"/>
    <w:rsid w:val="00C71111"/>
    <w:rsid w:val="00C92958"/>
    <w:rsid w:val="00CB7B27"/>
    <w:rsid w:val="00CC3B87"/>
    <w:rsid w:val="00CD6044"/>
    <w:rsid w:val="00D1435C"/>
    <w:rsid w:val="00D333D5"/>
    <w:rsid w:val="00D34395"/>
    <w:rsid w:val="00D3467B"/>
    <w:rsid w:val="00D34C77"/>
    <w:rsid w:val="00D5067F"/>
    <w:rsid w:val="00D52074"/>
    <w:rsid w:val="00D5628F"/>
    <w:rsid w:val="00D6441C"/>
    <w:rsid w:val="00D715C2"/>
    <w:rsid w:val="00D80523"/>
    <w:rsid w:val="00DA2004"/>
    <w:rsid w:val="00DD78B0"/>
    <w:rsid w:val="00DD7F11"/>
    <w:rsid w:val="00DE4F52"/>
    <w:rsid w:val="00DF2ADB"/>
    <w:rsid w:val="00E16CC3"/>
    <w:rsid w:val="00E27982"/>
    <w:rsid w:val="00E30317"/>
    <w:rsid w:val="00E30F2D"/>
    <w:rsid w:val="00E637CB"/>
    <w:rsid w:val="00E96A0B"/>
    <w:rsid w:val="00EA16BD"/>
    <w:rsid w:val="00EA412F"/>
    <w:rsid w:val="00EA4EE0"/>
    <w:rsid w:val="00EA6813"/>
    <w:rsid w:val="00EB71D8"/>
    <w:rsid w:val="00ED22E6"/>
    <w:rsid w:val="00EF357B"/>
    <w:rsid w:val="00EF48EF"/>
    <w:rsid w:val="00F05595"/>
    <w:rsid w:val="00F27615"/>
    <w:rsid w:val="00F36C35"/>
    <w:rsid w:val="00F53464"/>
    <w:rsid w:val="00F95342"/>
    <w:rsid w:val="00F959C9"/>
    <w:rsid w:val="00F95A38"/>
    <w:rsid w:val="00FA7ACA"/>
    <w:rsid w:val="00FB7292"/>
    <w:rsid w:val="00FD1462"/>
    <w:rsid w:val="00FD4160"/>
    <w:rsid w:val="00FD5ED6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E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42AED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4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449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A55C9A"/>
  </w:style>
  <w:style w:type="paragraph" w:styleId="a8">
    <w:name w:val="header"/>
    <w:basedOn w:val="a"/>
    <w:link w:val="a9"/>
    <w:uiPriority w:val="99"/>
    <w:semiHidden/>
    <w:unhideWhenUsed/>
    <w:rsid w:val="00A55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C9A"/>
  </w:style>
  <w:style w:type="paragraph" w:styleId="aa">
    <w:name w:val="footer"/>
    <w:basedOn w:val="a"/>
    <w:link w:val="ab"/>
    <w:uiPriority w:val="99"/>
    <w:unhideWhenUsed/>
    <w:rsid w:val="00A55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gorelkin</cp:lastModifiedBy>
  <cp:revision>5</cp:revision>
  <cp:lastPrinted>2014-03-06T06:10:00Z</cp:lastPrinted>
  <dcterms:created xsi:type="dcterms:W3CDTF">2014-04-15T06:25:00Z</dcterms:created>
  <dcterms:modified xsi:type="dcterms:W3CDTF">2014-08-04T10:16:00Z</dcterms:modified>
</cp:coreProperties>
</file>